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tblInd w:w="-108" w:type="dxa"/>
        <w:tblLook w:val="04A0" w:firstRow="1" w:lastRow="0" w:firstColumn="1" w:lastColumn="0" w:noHBand="0" w:noVBand="1"/>
      </w:tblPr>
      <w:tblGrid>
        <w:gridCol w:w="222"/>
        <w:gridCol w:w="9241"/>
      </w:tblGrid>
      <w:tr w:rsidR="0069735C">
        <w:tc>
          <w:tcPr>
            <w:tcW w:w="4503" w:type="dxa"/>
            <w:shd w:val="clear" w:color="auto" w:fill="auto"/>
          </w:tcPr>
          <w:p w:rsidR="00BC004B" w:rsidRDefault="00BC004B" w:rsidP="00BC00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auto"/>
          </w:tcPr>
          <w:p w:rsidR="0069735C" w:rsidRDefault="005522A9" w:rsidP="00BC004B">
            <w:pPr>
              <w:ind w:left="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D728121" wp14:editId="4CD087DC">
                  <wp:extent cx="5811982" cy="34871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никулы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548" cy="349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04B" w:rsidRDefault="00BC004B" w:rsidP="00BC004B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C004B" w:rsidRPr="005522A9" w:rsidRDefault="00BC004B" w:rsidP="00BC004B">
      <w:pPr>
        <w:widowControl w:val="0"/>
        <w:jc w:val="center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5522A9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План проведения осенних каникул в период </w:t>
      </w:r>
    </w:p>
    <w:p w:rsidR="00BC004B" w:rsidRPr="005522A9" w:rsidRDefault="00BC004B" w:rsidP="00BC004B">
      <w:pPr>
        <w:widowControl w:val="0"/>
        <w:jc w:val="center"/>
        <w:rPr>
          <w:color w:val="538135" w:themeColor="accent6" w:themeShade="BF"/>
          <w:sz w:val="26"/>
          <w:szCs w:val="26"/>
        </w:rPr>
      </w:pPr>
      <w:r w:rsidRPr="005522A9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с 21.03.2022 по 27.03.2022г. </w:t>
      </w:r>
    </w:p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522A9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в МАОУ СОШ №__1__ г. Ишима</w:t>
      </w:r>
    </w:p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000000"/>
        </w:rPr>
      </w:pPr>
      <w:r w:rsidRPr="00D60445">
        <w:rPr>
          <w:rFonts w:ascii="Arial" w:hAnsi="Arial" w:cs="Arial"/>
          <w:b/>
          <w:color w:val="000000"/>
        </w:rPr>
        <w:t>18</w:t>
      </w:r>
      <w:bookmarkStart w:id="0" w:name="_GoBack"/>
      <w:bookmarkEnd w:id="0"/>
      <w:r w:rsidRPr="00D60445">
        <w:rPr>
          <w:rFonts w:ascii="Arial" w:hAnsi="Arial" w:cs="Arial"/>
          <w:b/>
          <w:color w:val="000000"/>
        </w:rPr>
        <w:t xml:space="preserve"> марта 2022</w:t>
      </w:r>
    </w:p>
    <w:tbl>
      <w:tblPr>
        <w:tblStyle w:val="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843"/>
        <w:gridCol w:w="1701"/>
        <w:gridCol w:w="1985"/>
      </w:tblGrid>
      <w:tr w:rsidR="00BC004B" w:rsidRPr="00D60445" w:rsidTr="00BC004B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Театр кукол и масок «Холодное сердце»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К/з 30 лет ВЛКСМ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4Б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Горбачева Н.Н.</w:t>
            </w:r>
          </w:p>
        </w:tc>
      </w:tr>
    </w:tbl>
    <w:p w:rsidR="00BC004B" w:rsidRPr="00D60445" w:rsidRDefault="00BC004B" w:rsidP="00BC004B">
      <w:pPr>
        <w:widowControl w:val="0"/>
        <w:rPr>
          <w:rFonts w:ascii="Arial" w:hAnsi="Arial" w:cs="Arial"/>
          <w:b/>
          <w:color w:val="000000"/>
        </w:rPr>
      </w:pPr>
    </w:p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FF0000"/>
        </w:rPr>
      </w:pPr>
      <w:r w:rsidRPr="00D60445">
        <w:rPr>
          <w:rFonts w:ascii="Arial" w:hAnsi="Arial" w:cs="Arial"/>
          <w:b/>
          <w:color w:val="FF0000"/>
        </w:rPr>
        <w:t xml:space="preserve">21.03.2022 – 27. 03.2022 </w:t>
      </w:r>
    </w:p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984"/>
        <w:gridCol w:w="1701"/>
        <w:gridCol w:w="1985"/>
      </w:tblGrid>
      <w:tr w:rsidR="00BC004B" w:rsidRPr="00D60445" w:rsidTr="00BC004B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BC004B" w:rsidRDefault="00BC004B" w:rsidP="00BC00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Виртуальные экскурсии «О городе своём веду я свой рассказ» - создание видеосюжетов учащимися о родном городе с размещением на сайте ОО</w:t>
            </w:r>
          </w:p>
        </w:tc>
        <w:tc>
          <w:tcPr>
            <w:tcW w:w="198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г. Ишим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 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Классные руководители</w:t>
            </w: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Исторические прогулки по Ишиму (онлайн)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- Дом культуры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-Привокзальная площадь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-Никольский кафедральный собор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-Памятник Прасковьи </w:t>
            </w:r>
            <w:proofErr w:type="spellStart"/>
            <w:r w:rsidRPr="00D60445">
              <w:rPr>
                <w:rFonts w:ascii="Arial" w:hAnsi="Arial" w:cs="Arial"/>
                <w:szCs w:val="20"/>
                <w:lang w:bidi="en-US"/>
              </w:rPr>
              <w:t>Лумполовой</w:t>
            </w:r>
            <w:proofErr w:type="spellEnd"/>
            <w:r w:rsidRPr="00D60445">
              <w:rPr>
                <w:rFonts w:ascii="Arial" w:hAnsi="Arial" w:cs="Arial"/>
                <w:szCs w:val="20"/>
                <w:lang w:bidi="en-US"/>
              </w:rPr>
              <w:t xml:space="preserve"> – в рамках Года культурного наследия России</w:t>
            </w:r>
          </w:p>
        </w:tc>
        <w:tc>
          <w:tcPr>
            <w:tcW w:w="1984" w:type="dxa"/>
          </w:tcPr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hyperlink r:id="rId5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youtu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.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be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hRcUIo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6_2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t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0</w:t>
              </w:r>
            </w:hyperlink>
            <w:r w:rsidR="00BC004B" w:rsidRPr="00D60445">
              <w:rPr>
                <w:rFonts w:ascii="Arial" w:hAnsi="Arial" w:cs="Arial"/>
                <w:szCs w:val="20"/>
                <w:lang w:bidi="en-US"/>
              </w:rPr>
              <w:t>;</w:t>
            </w:r>
          </w:p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hyperlink r:id="rId6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youtu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.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be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Uc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16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LodUi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_8</w:t>
              </w:r>
            </w:hyperlink>
            <w:r w:rsidR="00BC004B" w:rsidRPr="00D60445">
              <w:rPr>
                <w:rFonts w:ascii="Arial" w:hAnsi="Arial" w:cs="Arial"/>
                <w:szCs w:val="20"/>
                <w:lang w:bidi="en-US"/>
              </w:rPr>
              <w:t>;</w:t>
            </w:r>
          </w:p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hyperlink r:id="rId7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youtu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.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be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/1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q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_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GqhCSD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7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w</w:t>
              </w:r>
            </w:hyperlink>
            <w:r w:rsidR="00BC004B" w:rsidRPr="00D60445">
              <w:rPr>
                <w:rFonts w:ascii="Arial" w:hAnsi="Arial" w:cs="Arial"/>
                <w:szCs w:val="20"/>
                <w:lang w:bidi="en-US"/>
              </w:rPr>
              <w:t>;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</w:p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hyperlink r:id="rId8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youtu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.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be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wql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bidi="en-US"/>
                </w:rPr>
                <w:t>79_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lang w:val="en-US" w:bidi="en-US"/>
                </w:rPr>
                <w:t>eVEEc</w:t>
              </w:r>
              <w:proofErr w:type="spellEnd"/>
            </w:hyperlink>
            <w:r w:rsidR="00BC004B" w:rsidRPr="00D60445">
              <w:rPr>
                <w:rFonts w:ascii="Arial" w:hAnsi="Arial" w:cs="Arial"/>
                <w:szCs w:val="20"/>
                <w:lang w:bidi="en-US"/>
              </w:rPr>
              <w:t>;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Классные руководители </w:t>
            </w: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Всероссийская онлайн-олимпиада по финансовой грамотности с 01-31 марта </w:t>
            </w:r>
            <w:r w:rsidRPr="00D60445">
              <w:rPr>
                <w:rFonts w:ascii="Arial" w:hAnsi="Arial" w:cs="Arial"/>
                <w:szCs w:val="20"/>
                <w:lang w:bidi="en-US"/>
              </w:rPr>
              <w:lastRenderedPageBreak/>
              <w:t>2022 года для учащихся 1-9 классов</w:t>
            </w:r>
          </w:p>
        </w:tc>
        <w:tc>
          <w:tcPr>
            <w:tcW w:w="198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lastRenderedPageBreak/>
              <w:t>Онлайн, регистрация в группе РДШ  «</w:t>
            </w:r>
            <w:proofErr w:type="spellStart"/>
            <w:r w:rsidRPr="00D60445">
              <w:rPr>
                <w:rFonts w:ascii="Arial" w:hAnsi="Arial" w:cs="Arial"/>
                <w:szCs w:val="20"/>
                <w:lang w:bidi="en-US"/>
              </w:rPr>
              <w:t>ВКонтакте»по</w:t>
            </w:r>
            <w:proofErr w:type="spellEnd"/>
            <w:r w:rsidRPr="00D60445">
              <w:rPr>
                <w:rFonts w:ascii="Arial" w:hAnsi="Arial" w:cs="Arial"/>
                <w:szCs w:val="20"/>
                <w:lang w:bidi="en-US"/>
              </w:rPr>
              <w:t xml:space="preserve"> </w:t>
            </w:r>
            <w:r w:rsidRPr="00D60445">
              <w:rPr>
                <w:rFonts w:ascii="Arial" w:hAnsi="Arial" w:cs="Arial"/>
                <w:szCs w:val="20"/>
                <w:lang w:bidi="en-US"/>
              </w:rPr>
              <w:lastRenderedPageBreak/>
              <w:t xml:space="preserve">ссылке: </w:t>
            </w:r>
            <w:hyperlink r:id="rId9" w:tgtFrame="_blank" w:history="1"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https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://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m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proofErr w:type="spellStart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vk</w:t>
              </w:r>
              <w:proofErr w:type="spellEnd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com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away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proofErr w:type="spellStart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php</w:t>
              </w:r>
              <w:proofErr w:type="spellEnd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?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to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=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https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%3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A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%2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F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%2</w:t>
              </w:r>
              <w:proofErr w:type="spellStart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Fclck</w:t>
              </w:r>
              <w:proofErr w:type="spellEnd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proofErr w:type="spellStart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ru</w:t>
              </w:r>
              <w:proofErr w:type="spellEnd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%2</w:t>
              </w:r>
              <w:proofErr w:type="spellStart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FdWUWw</w:t>
              </w:r>
              <w:proofErr w:type="spellEnd"/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&amp;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post</w:t>
              </w:r>
              <w:r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=-122623791_275066</w:t>
              </w:r>
            </w:hyperlink>
            <w:r w:rsidRPr="00D60445">
              <w:rPr>
                <w:rFonts w:ascii="Arial" w:hAnsi="Arial" w:cs="Arial"/>
                <w:color w:val="2C2D2E"/>
                <w:szCs w:val="20"/>
                <w:lang w:bidi="en-US"/>
              </w:rPr>
              <w:br/>
            </w:r>
            <w:r w:rsidRPr="00D60445">
              <w:rPr>
                <w:rFonts w:ascii="Arial" w:hAnsi="Arial" w:cs="Arial"/>
                <w:color w:val="2C2D2E"/>
                <w:szCs w:val="20"/>
                <w:shd w:val="clear" w:color="auto" w:fill="FFFFFF"/>
                <w:lang w:bidi="en-US"/>
              </w:rPr>
              <w:t>--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lastRenderedPageBreak/>
              <w:t>учащиеся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Классные руководители</w:t>
            </w: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Акция «Время добрых дел» - сбор гуманитарной помощи для детей ЛНР и ДНР, оказание помощи пожилым.</w:t>
            </w:r>
          </w:p>
        </w:tc>
        <w:tc>
          <w:tcPr>
            <w:tcW w:w="198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ОО г. Ишима, пункт сбора гуманитарной помощи АУ ЦСОН «Забота» (пл. Привокзальная, 29)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Учащиеся, родители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Классные руководители, наставники</w:t>
            </w: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Мастер-классы по плетению бисером браслетов (онлайн)</w:t>
            </w:r>
          </w:p>
        </w:tc>
        <w:tc>
          <w:tcPr>
            <w:tcW w:w="1984" w:type="dxa"/>
          </w:tcPr>
          <w:p w:rsidR="00BC004B" w:rsidRPr="00D60445" w:rsidRDefault="005522A9" w:rsidP="00BC004B">
            <w:pPr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</w:pPr>
            <w:hyperlink r:id="rId10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://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yandex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ru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video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preview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/4421978150394304432</w:t>
              </w:r>
            </w:hyperlink>
            <w:r w:rsidR="00BC004B" w:rsidRPr="00D60445"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  <w:t xml:space="preserve"> - плетение браслетов</w:t>
            </w:r>
          </w:p>
          <w:p w:rsidR="00BC004B" w:rsidRPr="00D60445" w:rsidRDefault="005522A9" w:rsidP="00BC004B">
            <w:pPr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</w:pPr>
            <w:hyperlink r:id="rId11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://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yandex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ru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video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preview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/12017273958170499846</w:t>
              </w:r>
            </w:hyperlink>
            <w:r w:rsidR="00BC004B" w:rsidRPr="00D60445"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  <w:t xml:space="preserve"> - плетение для начинающих</w:t>
            </w:r>
          </w:p>
          <w:p w:rsidR="00BC004B" w:rsidRPr="00D60445" w:rsidRDefault="005522A9" w:rsidP="00BC004B">
            <w:pPr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</w:pPr>
            <w:hyperlink r:id="rId12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://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yandex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proofErr w:type="spellStart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ru</w:t>
              </w:r>
              <w:proofErr w:type="spellEnd"/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video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preview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/15074638940981616548</w:t>
              </w:r>
            </w:hyperlink>
            <w:r w:rsidR="00BC004B" w:rsidRPr="00D60445"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  <w:t xml:space="preserve"> - </w:t>
            </w:r>
            <w:proofErr w:type="spellStart"/>
            <w:r w:rsidR="00BC004B" w:rsidRPr="00D60445"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  <w:t>фенечки</w:t>
            </w:r>
            <w:proofErr w:type="spellEnd"/>
            <w:r w:rsidR="00BC004B" w:rsidRPr="00D60445"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  <w:t xml:space="preserve"> из бисера</w:t>
            </w:r>
          </w:p>
          <w:p w:rsidR="00BC004B" w:rsidRPr="00D60445" w:rsidRDefault="00BC004B" w:rsidP="00BC004B">
            <w:pPr>
              <w:ind w:right="317"/>
              <w:rPr>
                <w:rFonts w:ascii="Arial" w:hAnsi="Arial" w:cs="Arial"/>
                <w:szCs w:val="20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highlight w:val="yellow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Учащиеся, родители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Классные руководители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Мастер-классы «Весенние магнитики» </w:t>
            </w:r>
          </w:p>
        </w:tc>
        <w:tc>
          <w:tcPr>
            <w:tcW w:w="1984" w:type="dxa"/>
          </w:tcPr>
          <w:p w:rsidR="00BC004B" w:rsidRPr="00BC004B" w:rsidRDefault="005522A9" w:rsidP="00BC004B">
            <w:pPr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</w:pPr>
            <w:hyperlink r:id="rId13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://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yandex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ru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video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preview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/5773245933699782268</w:t>
              </w:r>
            </w:hyperlink>
            <w:r w:rsidR="00BC004B" w:rsidRPr="00D60445">
              <w:rPr>
                <w:rFonts w:ascii="Arial" w:hAnsi="Arial" w:cs="Arial"/>
                <w:color w:val="0000FF"/>
                <w:szCs w:val="20"/>
                <w:u w:val="single"/>
                <w:shd w:val="clear" w:color="auto" w:fill="FFFFFF"/>
                <w:lang w:bidi="en-US"/>
              </w:rPr>
              <w:t xml:space="preserve">; </w:t>
            </w:r>
            <w:hyperlink r:id="rId14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https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://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yandex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.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ru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video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val="en-US" w:bidi="en-US"/>
                </w:rPr>
                <w:t>preview</w:t>
              </w:r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  <w:shd w:val="clear" w:color="auto" w:fill="FFFFFF"/>
                  <w:lang w:bidi="en-US"/>
                </w:rPr>
                <w:t>/17737461586076988765</w:t>
              </w:r>
            </w:hyperlink>
            <w:r w:rsidR="00BC004B" w:rsidRPr="00D60445"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Учащиеся 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Классные руководители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</w:p>
        </w:tc>
      </w:tr>
      <w:tr w:rsidR="00BC004B" w:rsidRPr="00D60445" w:rsidTr="00BC004B">
        <w:trPr>
          <w:trHeight w:val="1447"/>
        </w:trPr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Акция «Здравствуй, птичья страна!» - изготовление кормушек для птиц с освещением  на сайте ОО с </w:t>
            </w:r>
            <w:proofErr w:type="spellStart"/>
            <w:r w:rsidRPr="00D60445">
              <w:rPr>
                <w:rFonts w:ascii="Arial" w:hAnsi="Arial" w:cs="Arial"/>
                <w:szCs w:val="20"/>
                <w:lang w:bidi="en-US"/>
              </w:rPr>
              <w:t>хештегом</w:t>
            </w:r>
            <w:proofErr w:type="spellEnd"/>
            <w:r w:rsidRPr="00D60445">
              <w:rPr>
                <w:rFonts w:ascii="Arial" w:hAnsi="Arial" w:cs="Arial"/>
                <w:szCs w:val="20"/>
                <w:lang w:bidi="en-US"/>
              </w:rPr>
              <w:t xml:space="preserve">  #здравствуй, </w:t>
            </w:r>
            <w:proofErr w:type="spellStart"/>
            <w:r w:rsidRPr="00D60445">
              <w:rPr>
                <w:rFonts w:ascii="Arial" w:hAnsi="Arial" w:cs="Arial"/>
                <w:szCs w:val="20"/>
                <w:lang w:bidi="en-US"/>
              </w:rPr>
              <w:t>птичьястрана</w:t>
            </w:r>
            <w:proofErr w:type="spellEnd"/>
            <w:r w:rsidRPr="00D60445">
              <w:rPr>
                <w:rFonts w:ascii="Arial" w:hAnsi="Arial" w:cs="Arial"/>
                <w:szCs w:val="20"/>
                <w:lang w:bidi="en-US"/>
              </w:rPr>
              <w:t>!#</w:t>
            </w:r>
          </w:p>
        </w:tc>
        <w:tc>
          <w:tcPr>
            <w:tcW w:w="1984" w:type="dxa"/>
          </w:tcPr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Учащиеся,</w:t>
            </w:r>
          </w:p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родители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Зам по ВР, </w:t>
            </w:r>
            <w:proofErr w:type="spellStart"/>
            <w:proofErr w:type="gramStart"/>
            <w:r w:rsidRPr="00D60445">
              <w:rPr>
                <w:rFonts w:ascii="Arial" w:hAnsi="Arial" w:cs="Arial"/>
                <w:szCs w:val="20"/>
                <w:lang w:bidi="en-US"/>
              </w:rPr>
              <w:t>кл.рук</w:t>
            </w:r>
            <w:proofErr w:type="spellEnd"/>
            <w:proofErr w:type="gramEnd"/>
            <w:r w:rsidRPr="00D60445">
              <w:rPr>
                <w:rFonts w:ascii="Arial" w:hAnsi="Arial" w:cs="Arial"/>
                <w:szCs w:val="20"/>
                <w:lang w:bidi="en-US"/>
              </w:rPr>
              <w:t>, наставники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</w:p>
        </w:tc>
      </w:tr>
      <w:tr w:rsidR="00BC004B" w:rsidRPr="00D60445" w:rsidTr="00BC004B">
        <w:tc>
          <w:tcPr>
            <w:tcW w:w="1134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Любое время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602B53">
              <w:rPr>
                <w:rFonts w:ascii="Arial" w:hAnsi="Arial" w:cs="Arial"/>
                <w:szCs w:val="20"/>
                <w:lang w:bidi="en-US"/>
              </w:rPr>
              <w:t>«</w:t>
            </w:r>
            <w:proofErr w:type="spellStart"/>
            <w:r w:rsidRPr="00602B53">
              <w:rPr>
                <w:rFonts w:ascii="Arial" w:hAnsi="Arial" w:cs="Arial"/>
                <w:szCs w:val="20"/>
                <w:lang w:bidi="en-US"/>
              </w:rPr>
              <w:t>ПроеКтория</w:t>
            </w:r>
            <w:proofErr w:type="spellEnd"/>
            <w:r w:rsidRPr="00602B53">
              <w:rPr>
                <w:rFonts w:ascii="Arial" w:hAnsi="Arial" w:cs="Arial"/>
                <w:szCs w:val="20"/>
                <w:lang w:bidi="en-US"/>
              </w:rPr>
              <w:t>»  знакомство с профессиями</w:t>
            </w:r>
          </w:p>
        </w:tc>
        <w:tc>
          <w:tcPr>
            <w:tcW w:w="198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>
              <w:rPr>
                <w:rFonts w:ascii="Arial" w:hAnsi="Arial" w:cs="Arial"/>
                <w:szCs w:val="20"/>
                <w:lang w:val="en-US" w:bidi="en-US"/>
              </w:rPr>
              <w:t>VK</w:t>
            </w:r>
          </w:p>
        </w:tc>
        <w:tc>
          <w:tcPr>
            <w:tcW w:w="1701" w:type="dxa"/>
            <w:shd w:val="clear" w:color="auto" w:fill="auto"/>
          </w:tcPr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1985" w:type="dxa"/>
            <w:shd w:val="clear" w:color="auto" w:fill="auto"/>
          </w:tcPr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Скрипочка В.Ф.</w:t>
            </w:r>
          </w:p>
        </w:tc>
      </w:tr>
    </w:tbl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FF0000"/>
        </w:rPr>
      </w:pPr>
    </w:p>
    <w:p w:rsidR="00BC004B" w:rsidRDefault="00BC004B" w:rsidP="00BC004B">
      <w:pPr>
        <w:widowControl w:val="0"/>
        <w:jc w:val="center"/>
        <w:rPr>
          <w:rFonts w:ascii="Arial" w:hAnsi="Arial" w:cs="Arial"/>
          <w:b/>
          <w:color w:val="000000"/>
        </w:rPr>
      </w:pPr>
    </w:p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000000"/>
        </w:rPr>
      </w:pPr>
      <w:r w:rsidRPr="00D60445">
        <w:rPr>
          <w:rFonts w:ascii="Arial" w:hAnsi="Arial" w:cs="Arial"/>
          <w:b/>
          <w:color w:val="000000"/>
        </w:rPr>
        <w:t>21 марта 2022</w:t>
      </w:r>
    </w:p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FF0000"/>
        </w:rPr>
      </w:pPr>
    </w:p>
    <w:tbl>
      <w:tblPr>
        <w:tblStyle w:val="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701"/>
        <w:gridCol w:w="2127"/>
      </w:tblGrid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09.00-10.00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математике. Подготовка к ВПР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№16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8а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Цвырко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Н.И.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09.00-10.00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721BCC">
              <w:rPr>
                <w:rFonts w:ascii="Arial" w:hAnsi="Arial" w:cs="Arial"/>
                <w:szCs w:val="20"/>
              </w:rPr>
              <w:t>Консультация по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Каб</w:t>
            </w:r>
            <w:proofErr w:type="spellEnd"/>
            <w:r>
              <w:rPr>
                <w:rFonts w:ascii="Arial" w:hAnsi="Arial" w:cs="Arial"/>
                <w:szCs w:val="20"/>
              </w:rPr>
              <w:t>. 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9А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Никиенко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Т.С.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09.00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Беседа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соц.педагога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«Место подростка в обществе»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 А.В.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Консультация по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англ.яз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.,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нем.яз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для одаренных детей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Каб.4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Батракова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А.С.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1" w:type="dxa"/>
          </w:tcPr>
          <w:p w:rsidR="00BC004B" w:rsidRPr="0058628D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58628D">
              <w:rPr>
                <w:rFonts w:ascii="Arial" w:hAnsi="Arial" w:cs="Arial"/>
                <w:szCs w:val="20"/>
              </w:rPr>
              <w:t>Инструктажи, памятки:</w:t>
            </w:r>
          </w:p>
          <w:p w:rsidR="00BC004B" w:rsidRPr="0058628D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58628D">
              <w:rPr>
                <w:rFonts w:ascii="Arial" w:hAnsi="Arial" w:cs="Arial"/>
                <w:szCs w:val="20"/>
              </w:rPr>
              <w:t>«Безопасные каникулы»</w:t>
            </w:r>
          </w:p>
          <w:p w:rsidR="00BC004B" w:rsidRPr="0058628D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58628D">
              <w:rPr>
                <w:rFonts w:ascii="Arial" w:hAnsi="Arial" w:cs="Arial"/>
                <w:szCs w:val="20"/>
              </w:rPr>
              <w:t>«Осторожно, гололёд!»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58628D">
              <w:rPr>
                <w:rFonts w:ascii="Arial" w:hAnsi="Arial" w:cs="Arial"/>
                <w:szCs w:val="20"/>
              </w:rPr>
              <w:t>«Осторожно, сосульки!»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Каб.24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Скрипочка В.Ф.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Квест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-игра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«Остров сокровищ»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Дворец культуры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Колодкина А.В.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Инструктаж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«Безопасные каникулы»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Каб.7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3А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Середа Е.Г.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Кружок «Мир безопасности»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Размещение Памяток «Правила пожарной безопасности», «Соблюдение правил дорожного движения» в детских и родительских группах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4А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Трофименко Л.В.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r w:rsidRPr="00D60445">
              <w:rPr>
                <w:rFonts w:ascii="Arial" w:hAnsi="Arial" w:cs="Arial"/>
              </w:rPr>
              <w:t xml:space="preserve">10.00 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</w:pPr>
            <w:r w:rsidRPr="00D60445">
              <w:rPr>
                <w:rFonts w:ascii="Arial" w:hAnsi="Arial" w:cs="Arial"/>
              </w:rPr>
              <w:t>Беседа «Что такое семья?!»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 А.В.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11.00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Просмотр мультфильма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«Король Лев»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Дворец культуры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Классные руководители 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Работа со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учащимися по математике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Каб.20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6Б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10.00-10.30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со слабоуспевающими детьми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Каб.24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2 классы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Суворова А.В.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11.00-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по подготовке к МЭ ВОШ по математике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. 20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Винтер Г.,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6Б 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11.00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Выставка творческих работ конкурса «Сказка в ладошках»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Музей им. П.П. Ершова, ул. Советская, 30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3б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Колосова С.А.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lastRenderedPageBreak/>
              <w:t>11.00-12.00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 по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Каб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Попова И.А.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12:00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Виртуальная тур</w:t>
            </w:r>
          </w:p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Музей-заповедник</w:t>
            </w:r>
          </w:p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«Сталинградская битва».</w:t>
            </w:r>
          </w:p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Мамаев курган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http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://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vm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1.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culture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.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ru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/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vtour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/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tours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/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mamayev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_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kurgan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/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pano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.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php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8А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Жукова А.О.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</w:t>
            </w:r>
            <w:r w:rsidRPr="00D60445">
              <w:rPr>
                <w:rFonts w:ascii="Arial" w:hAnsi="Arial" w:cs="Arial"/>
                <w:b/>
                <w:szCs w:val="20"/>
                <w:lang w:val="en-US" w:bidi="en-US"/>
              </w:rPr>
              <w:t>3.00 -14.15 -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b/>
                <w:szCs w:val="20"/>
                <w:lang w:val="en-US" w:bidi="en-US"/>
              </w:rPr>
              <w:t>баскетбол</w:t>
            </w:r>
            <w:proofErr w:type="spellEnd"/>
            <w:r w:rsidRPr="00D60445">
              <w:rPr>
                <w:rFonts w:ascii="Arial" w:hAnsi="Arial" w:cs="Arial"/>
                <w:b/>
                <w:szCs w:val="20"/>
                <w:lang w:val="en-US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Шуршенко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Е.В., СДЮСШОР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C004B" w:rsidRPr="00D60445" w:rsidTr="004D01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val="en-US" w:bidi="en-US"/>
              </w:rPr>
              <w:t>14.30 -15.45 -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b/>
                <w:szCs w:val="20"/>
                <w:lang w:val="en-US" w:bidi="en-US"/>
              </w:rPr>
              <w:t>баскетбол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Шуршенко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Е.В., СДЮСШОР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C004B" w:rsidRPr="00D60445" w:rsidTr="004D01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proofErr w:type="spellStart"/>
            <w:r w:rsidRPr="00D60445">
              <w:rPr>
                <w:rFonts w:ascii="Arial" w:hAnsi="Arial" w:cs="Arial"/>
                <w:b/>
                <w:szCs w:val="20"/>
                <w:lang w:bidi="en-US"/>
              </w:rPr>
              <w:t>Юнармия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proofErr w:type="spellStart"/>
            <w:r w:rsidRPr="00D60445">
              <w:rPr>
                <w:rFonts w:ascii="Arial" w:hAnsi="Arial" w:cs="Arial"/>
                <w:szCs w:val="20"/>
                <w:lang w:bidi="en-US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  <w:lang w:bidi="en-US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Позюмский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В.Л.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val="en-US" w:bidi="en-US"/>
              </w:rPr>
              <w:t>16.00 -17.30 -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b/>
                <w:szCs w:val="20"/>
                <w:lang w:val="en-US" w:bidi="en-US"/>
              </w:rPr>
              <w:t>баскетбол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Шуршенко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Е.В., СДЮСШОР</w:t>
            </w:r>
          </w:p>
        </w:tc>
      </w:tr>
    </w:tbl>
    <w:p w:rsidR="00BC004B" w:rsidRPr="00BC004B" w:rsidRDefault="00BC004B" w:rsidP="00BC004B">
      <w:pPr>
        <w:jc w:val="center"/>
        <w:rPr>
          <w:rFonts w:ascii="Arial" w:hAnsi="Arial" w:cs="Arial"/>
          <w:sz w:val="26"/>
          <w:szCs w:val="26"/>
        </w:rPr>
      </w:pPr>
      <w:r w:rsidRPr="00BC004B">
        <w:rPr>
          <w:rFonts w:ascii="Arial" w:hAnsi="Arial" w:cs="Arial"/>
          <w:b/>
          <w:color w:val="000000"/>
          <w:sz w:val="26"/>
          <w:szCs w:val="26"/>
        </w:rPr>
        <w:t>22 марта 2022 года</w:t>
      </w:r>
    </w:p>
    <w:tbl>
      <w:tblPr>
        <w:tblStyle w:val="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701"/>
        <w:gridCol w:w="2127"/>
      </w:tblGrid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09.00-10.00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11.00-12.00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математике. Подготовка к ВПР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№16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7б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Цвырко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Н.И.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10.00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 xml:space="preserve">Тренинг «Я выбираю профессию» - </w:t>
            </w:r>
            <w:proofErr w:type="spellStart"/>
            <w:r w:rsidRPr="00D60445">
              <w:rPr>
                <w:rFonts w:ascii="Arial" w:hAnsi="Arial" w:cs="Arial"/>
                <w:b/>
                <w:szCs w:val="20"/>
                <w:lang w:bidi="en-US"/>
              </w:rPr>
              <w:t>профориентационное</w:t>
            </w:r>
            <w:proofErr w:type="spellEnd"/>
            <w:r w:rsidRPr="00D60445">
              <w:rPr>
                <w:rFonts w:ascii="Arial" w:hAnsi="Arial" w:cs="Arial"/>
                <w:b/>
                <w:szCs w:val="20"/>
                <w:lang w:bidi="en-US"/>
              </w:rPr>
              <w:t xml:space="preserve">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По согласованию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Учащиеся 9-11 классы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Скрипочка В.Ф.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10.30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Беседа наставников «Традиция поздравлять мам»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наставники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10.15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Сеанс одновременной игры в 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Центр дополнительного образования, пл. Соборная, 2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Учащиеся 1-5 классов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Классные руководители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с детьми ОВЗ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Каб.6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Горбачева Н.Н.</w:t>
            </w:r>
          </w:p>
        </w:tc>
      </w:tr>
      <w:tr w:rsidR="00BC004B" w:rsidRPr="00D60445" w:rsidTr="004D0168">
        <w:tc>
          <w:tcPr>
            <w:tcW w:w="1134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1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Консультации по предметам</w:t>
            </w:r>
          </w:p>
        </w:tc>
        <w:tc>
          <w:tcPr>
            <w:tcW w:w="1842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Каб.8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1А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Проданова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О.В.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shd w:val="clear" w:color="auto" w:fill="F5F5F5"/>
              <w:jc w:val="center"/>
              <w:outlineLvl w:val="0"/>
              <w:rPr>
                <w:rFonts w:ascii="Arial" w:hAnsi="Arial" w:cs="Arial"/>
                <w:color w:val="37474F"/>
                <w:kern w:val="36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по подготовке к МЭ ВОШ по математике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16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Винтер Г.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с детьми ОВЗ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Каб.5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1Б,3Б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Колодкина А.В.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26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подготовке к ВПР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 7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4в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Меньшикова Н.А.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26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со слабоуспевающими  учащимися</w:t>
            </w:r>
          </w:p>
        </w:tc>
        <w:tc>
          <w:tcPr>
            <w:tcW w:w="184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. 21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5Б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Попова И.А.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shd w:val="clear" w:color="auto" w:fill="F5F5F5"/>
              <w:jc w:val="center"/>
              <w:outlineLvl w:val="0"/>
              <w:rPr>
                <w:rFonts w:ascii="Arial" w:hAnsi="Arial" w:cs="Arial"/>
                <w:color w:val="37474F"/>
                <w:kern w:val="36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shd w:val="clear" w:color="auto" w:fill="F5F5F5"/>
              <w:jc w:val="center"/>
              <w:outlineLvl w:val="0"/>
              <w:rPr>
                <w:rFonts w:ascii="Arial" w:hAnsi="Arial" w:cs="Arial"/>
                <w:color w:val="37474F"/>
                <w:kern w:val="36"/>
                <w:szCs w:val="20"/>
              </w:rPr>
            </w:pPr>
            <w:r w:rsidRPr="00D60445">
              <w:rPr>
                <w:rFonts w:ascii="Arial" w:hAnsi="Arial" w:cs="Arial"/>
                <w:color w:val="37474F"/>
                <w:kern w:val="36"/>
                <w:szCs w:val="20"/>
              </w:rPr>
              <w:t xml:space="preserve">Подготовка к муниципальному этапу </w:t>
            </w:r>
            <w:r w:rsidRPr="00D60445">
              <w:rPr>
                <w:rFonts w:ascii="Arial" w:hAnsi="Arial" w:cs="Arial"/>
                <w:color w:val="37474F"/>
                <w:kern w:val="36"/>
                <w:szCs w:val="20"/>
              </w:rPr>
              <w:lastRenderedPageBreak/>
              <w:t>олимпиады школьников по английскому языку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lastRenderedPageBreak/>
              <w:t>Каб.24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6А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Суворова И.А.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Занятие кружка «Мой родной край».  </w:t>
            </w:r>
          </w:p>
        </w:tc>
        <w:tc>
          <w:tcPr>
            <w:tcW w:w="184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Каб.23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3А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Середа Е.Г.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10:00-12:00, 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Занятия с одарёнными учениками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учениками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, подготовка к олимпиадам, исследовательским работам.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8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Тушнолобова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С.О.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11.30 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Беседа наставников «Человек - творец своей судьбы» 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21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Попова И.А.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26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b/>
                <w:szCs w:val="20"/>
              </w:rPr>
              <w:t>Мультсалон</w:t>
            </w:r>
            <w:proofErr w:type="spellEnd"/>
            <w:r w:rsidRPr="00D60445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«Разноцветные сказки»</w:t>
            </w:r>
          </w:p>
        </w:tc>
        <w:tc>
          <w:tcPr>
            <w:tcW w:w="184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Арт-галерея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1Б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3Б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Колодкина А.В.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Занятие со слабоуспевающими детьми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Каб.5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Колосова С.А.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«Живая сказка»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К.Паустовский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«Солдатская сказка»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Музей «Городская управа», ул. Ленина, 64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4А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Трофименко Л.В.</w:t>
            </w:r>
          </w:p>
        </w:tc>
      </w:tr>
      <w:tr w:rsidR="00BC004B" w:rsidRPr="00D60445" w:rsidTr="004D01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Просмотр фильма</w:t>
            </w:r>
          </w:p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hAnsi="Arial" w:cs="Arial"/>
                <w:szCs w:val="20"/>
              </w:rPr>
              <w:t>« Подольские курсанты»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Дворец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Жукова А.О.</w:t>
            </w:r>
          </w:p>
        </w:tc>
      </w:tr>
      <w:tr w:rsidR="00BC004B" w:rsidRPr="00D60445" w:rsidTr="004D016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Батракова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А.С.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11.00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Виртуальные экскурсии по музеям мира</w:t>
            </w:r>
          </w:p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Консультации по подготовке к ЕГЭ</w:t>
            </w:r>
          </w:p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Просмотр х/ф «Подольские курсанты»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https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://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traveloo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.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ru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/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museums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-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online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-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besplatno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.</w:t>
            </w: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11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класс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Аркатова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М.В.</w:t>
            </w:r>
          </w:p>
        </w:tc>
      </w:tr>
      <w:tr w:rsidR="00BC004B" w:rsidRPr="00D60445" w:rsidTr="004D01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602B53" w:rsidRDefault="00BC004B" w:rsidP="00BC004B">
            <w:pPr>
              <w:jc w:val="center"/>
              <w:rPr>
                <w:rFonts w:ascii="Arial" w:eastAsia="Arial Unicode MS" w:hAnsi="Arial" w:cs="Arial"/>
                <w:b/>
                <w:iCs/>
                <w:kern w:val="1"/>
                <w:szCs w:val="20"/>
                <w:lang w:eastAsia="zh-CN" w:bidi="hi-IN"/>
              </w:rPr>
            </w:pPr>
            <w:r w:rsidRPr="00602B53">
              <w:rPr>
                <w:rFonts w:ascii="Arial" w:eastAsia="Arial Unicode MS" w:hAnsi="Arial" w:cs="Arial"/>
                <w:b/>
                <w:iCs/>
                <w:kern w:val="1"/>
                <w:szCs w:val="20"/>
                <w:lang w:eastAsia="zh-CN" w:bidi="hi-IN"/>
              </w:rPr>
              <w:t>Просмотр фильма "Мальчик в полосатой пижаме"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602B53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Дворец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Батракова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А.В.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12.00-13.00</w:t>
            </w:r>
          </w:p>
        </w:tc>
        <w:tc>
          <w:tcPr>
            <w:tcW w:w="326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химии</w:t>
            </w:r>
          </w:p>
        </w:tc>
        <w:tc>
          <w:tcPr>
            <w:tcW w:w="184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9а, б классы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Жгунова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Л.Ю.</w:t>
            </w:r>
          </w:p>
        </w:tc>
      </w:tr>
      <w:tr w:rsidR="00BC004B" w:rsidRPr="00D60445" w:rsidTr="004D0168">
        <w:tc>
          <w:tcPr>
            <w:tcW w:w="1134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10.00-13.00</w:t>
            </w:r>
          </w:p>
        </w:tc>
        <w:tc>
          <w:tcPr>
            <w:tcW w:w="326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Консультации по предмету (ОГЭ, ЕГЭ)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27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9,11 классы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Новожилова С.Ф.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«Подвижные игры»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Спортивный зал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2А – 12.00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2Б - 12.40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4А - 13.10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4Б – 13.40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Воложанина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К.П.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Ефремова Т.В.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16.30-17.50 -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СГ ДПВС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спортзал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Позюмский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В.Л., Центр развития</w:t>
            </w:r>
          </w:p>
        </w:tc>
      </w:tr>
      <w:tr w:rsidR="00BC004B" w:rsidRPr="00D60445" w:rsidTr="004D0168">
        <w:tc>
          <w:tcPr>
            <w:tcW w:w="1134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18.30-20.00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баскетбол</w:t>
            </w:r>
          </w:p>
        </w:tc>
        <w:tc>
          <w:tcPr>
            <w:tcW w:w="184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спортзал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Шуршенко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Е.В., СДЮСШОР</w:t>
            </w:r>
          </w:p>
        </w:tc>
      </w:tr>
      <w:tr w:rsidR="00BC004B" w:rsidRPr="00D60445" w:rsidTr="004D01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931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C004B" w:rsidRDefault="00BC004B" w:rsidP="00BC00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C004B" w:rsidRPr="00BC004B" w:rsidRDefault="00BC004B" w:rsidP="00BC004B">
      <w:pPr>
        <w:jc w:val="center"/>
        <w:rPr>
          <w:rFonts w:ascii="Arial" w:hAnsi="Arial" w:cs="Arial"/>
          <w:sz w:val="26"/>
          <w:szCs w:val="26"/>
        </w:rPr>
      </w:pPr>
      <w:r w:rsidRPr="00BC004B">
        <w:rPr>
          <w:rFonts w:ascii="Arial" w:hAnsi="Arial" w:cs="Arial"/>
          <w:b/>
          <w:color w:val="000000"/>
          <w:sz w:val="26"/>
          <w:szCs w:val="26"/>
        </w:rPr>
        <w:t>23 марта 2022 года</w:t>
      </w:r>
    </w:p>
    <w:p w:rsidR="00BC004B" w:rsidRPr="00D60445" w:rsidRDefault="00BC004B" w:rsidP="00BC004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3402"/>
        <w:gridCol w:w="1843"/>
        <w:gridCol w:w="1559"/>
        <w:gridCol w:w="2127"/>
      </w:tblGrid>
      <w:tr w:rsidR="00BC004B" w:rsidRPr="00D60445" w:rsidTr="00BC004B">
        <w:tc>
          <w:tcPr>
            <w:tcW w:w="116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BC004B">
        <w:tc>
          <w:tcPr>
            <w:tcW w:w="1163" w:type="dxa"/>
            <w:shd w:val="clear" w:color="auto" w:fill="auto"/>
            <w:vAlign w:val="center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09.00-10.00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10.00-11.00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11.00-12.00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721BCC">
              <w:rPr>
                <w:rFonts w:ascii="Arial" w:hAnsi="Arial" w:cs="Arial"/>
                <w:szCs w:val="20"/>
              </w:rPr>
              <w:lastRenderedPageBreak/>
              <w:t>Консультация по математике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721BCC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Профиль</w:t>
            </w:r>
          </w:p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Каб.16</w:t>
            </w:r>
          </w:p>
        </w:tc>
        <w:tc>
          <w:tcPr>
            <w:tcW w:w="1559" w:type="dxa"/>
            <w:shd w:val="clear" w:color="auto" w:fill="auto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9А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9Б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lastRenderedPageBreak/>
              <w:t>Никиенко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Т.С.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Мастер–класс «Текстильная роза»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</w:rPr>
            </w:pPr>
            <w:hyperlink r:id="rId15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</w:rPr>
                <w:t>https://m.vk.com/video-48253491_456239291?list=76b32851e1ca95ef92&amp;from</w:t>
              </w:r>
            </w:hyperlink>
            <w:r w:rsidR="00BC004B" w:rsidRPr="00D60445">
              <w:rPr>
                <w:rFonts w:ascii="Arial" w:hAnsi="Arial" w:cs="Arial"/>
                <w:szCs w:val="20"/>
              </w:rPr>
              <w:t>=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wall-48253491_761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7В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Батракова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А.С.</w:t>
            </w:r>
          </w:p>
        </w:tc>
      </w:tr>
      <w:tr w:rsidR="00BC004B" w:rsidRPr="00D60445" w:rsidTr="00BC004B">
        <w:trPr>
          <w:trHeight w:val="287"/>
        </w:trPr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русскому языку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17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9Б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Дубровина Л.А.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Консультации: подготовка к конкурсу «Шаг в будущее» и для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слабомотивированных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обучающихся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4А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Трофименко Л.В.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Занятие кружка «Отдыхаем на ура!»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Каб.23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Середа Е.Г.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 – 11.00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Занятия со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детьми.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 7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4в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Меньшикова Н.А.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10.00-10.30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со слабоуспевающими детьми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Каб.24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3 классы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Суворова А.В.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10.00-13.00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Консультации по предмету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27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7,8,10 классы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Новожилова С.Ф.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11.30 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Беседа «Не убегай от родителей»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дистанционно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 А.В.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Просмотр мультфильмов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Дворец культуры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5А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Дубровина Л.А.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русскому языку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№17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10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Дубровина Л.А.</w:t>
            </w:r>
          </w:p>
        </w:tc>
      </w:tr>
      <w:tr w:rsidR="00BC004B" w:rsidRPr="00D60445" w:rsidTr="00BC004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Информационный час  «Пламя начинается со спички» (просмотр тематических  видеороликов)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Колосова С.А.</w:t>
            </w:r>
          </w:p>
        </w:tc>
      </w:tr>
      <w:tr w:rsidR="00BC004B" w:rsidRPr="00D60445" w:rsidTr="00BC004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11.00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Беседа педагога-психолога «Правила поведения в школе. Отношения с одноклассниками»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Коровина Ю.А.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 по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Каб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Попова И.А.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Подготовка к городскому конкурсу ПДД, ЮИД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Каб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Проданова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О.В.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12.00 – 13.00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</w:pP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Консультации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со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слабомотивированными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val="en-US" w:eastAsia="zh-CN" w:bidi="hi-IN"/>
              </w:rPr>
              <w:t>учащимися</w:t>
            </w:r>
            <w:proofErr w:type="spellEnd"/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Кабинет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№ 30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5, 6, 8, 11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классы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Аркатова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М.В.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12.00</w:t>
            </w:r>
          </w:p>
        </w:tc>
        <w:tc>
          <w:tcPr>
            <w:tcW w:w="3402" w:type="dxa"/>
          </w:tcPr>
          <w:p w:rsidR="00BC004B" w:rsidRPr="00602B53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602B53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Инструктажи, памятки:</w:t>
            </w:r>
          </w:p>
          <w:p w:rsidR="00BC004B" w:rsidRPr="00602B53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602B53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lastRenderedPageBreak/>
              <w:t>«Осторожно, тонкий лёд!»</w:t>
            </w:r>
          </w:p>
          <w:p w:rsidR="00BC004B" w:rsidRPr="00602B53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602B53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«Правила поведения при весенних паводках»</w:t>
            </w:r>
          </w:p>
        </w:tc>
        <w:tc>
          <w:tcPr>
            <w:tcW w:w="1843" w:type="dxa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lastRenderedPageBreak/>
              <w:t>Каб.24</w:t>
            </w:r>
          </w:p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lastRenderedPageBreak/>
              <w:t xml:space="preserve">Рассылка в </w:t>
            </w:r>
            <w:proofErr w:type="spellStart"/>
            <w:r>
              <w:rPr>
                <w:rFonts w:ascii="Arial" w:hAnsi="Arial" w:cs="Arial"/>
                <w:szCs w:val="20"/>
                <w:lang w:bidi="en-US"/>
              </w:rPr>
              <w:t>род.группу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004B" w:rsidRPr="00602B53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lastRenderedPageBreak/>
              <w:t>9Б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Скрипочка В.Ф.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Просмотр мультфильма в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Ишимском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Дворце культуры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Ишимский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Дворец культуры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6Б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13:00-13:45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«Открытка-шляпка» из цветного картона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8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3А класс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Тушнолобова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С.О.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16.00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Выход на спектакль «Никаких сомнений»</w:t>
            </w:r>
          </w:p>
        </w:tc>
        <w:tc>
          <w:tcPr>
            <w:tcW w:w="184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ИГКЦ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6В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Жгунова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Л.Ю.</w:t>
            </w:r>
          </w:p>
        </w:tc>
      </w:tr>
      <w:tr w:rsidR="00BC004B" w:rsidRPr="00D60445" w:rsidTr="00BC004B">
        <w:tc>
          <w:tcPr>
            <w:tcW w:w="1163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 течение дня</w:t>
            </w:r>
          </w:p>
        </w:tc>
        <w:tc>
          <w:tcPr>
            <w:tcW w:w="340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Мастер- класс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«Рисуем весенний пейзаж»</w:t>
            </w:r>
          </w:p>
        </w:tc>
        <w:tc>
          <w:tcPr>
            <w:tcW w:w="1843" w:type="dxa"/>
          </w:tcPr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</w:rPr>
            </w:pPr>
            <w:hyperlink r:id="rId16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</w:rPr>
                <w:t>https://www.youtube.com/watch?v=WZw6UVuCD9w</w:t>
              </w:r>
            </w:hyperlink>
            <w:r w:rsidR="00BC004B" w:rsidRPr="00D6044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Трофименко Л.В.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Классные руководители</w:t>
            </w:r>
          </w:p>
        </w:tc>
      </w:tr>
      <w:tr w:rsidR="00BC004B" w:rsidRPr="00D60445" w:rsidTr="00BC004B">
        <w:tc>
          <w:tcPr>
            <w:tcW w:w="1163" w:type="dxa"/>
            <w:shd w:val="clear" w:color="auto" w:fill="auto"/>
            <w:vAlign w:val="center"/>
          </w:tcPr>
          <w:p w:rsidR="00BC004B" w:rsidRPr="00D60445" w:rsidRDefault="00BC004B" w:rsidP="00BC004B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13.00-15.00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Киноклуб «Ура, каникулы!»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Выбор интересного фильма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60445">
              <w:rPr>
                <w:rFonts w:ascii="Arial" w:hAnsi="Arial" w:cs="Arial"/>
                <w:color w:val="000000"/>
                <w:szCs w:val="20"/>
              </w:rPr>
              <w:t>Актовый зал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color w:val="000000"/>
                <w:szCs w:val="20"/>
              </w:rPr>
              <w:t>дистант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60445">
              <w:rPr>
                <w:rFonts w:ascii="Arial" w:hAnsi="Arial" w:cs="Arial"/>
                <w:color w:val="000000"/>
                <w:szCs w:val="20"/>
              </w:rPr>
              <w:t>Учащиеся,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60445">
              <w:rPr>
                <w:rFonts w:ascii="Arial" w:hAnsi="Arial" w:cs="Arial"/>
                <w:color w:val="000000"/>
                <w:szCs w:val="20"/>
              </w:rPr>
              <w:t>родители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60445">
              <w:rPr>
                <w:rFonts w:ascii="Arial" w:hAnsi="Arial" w:cs="Arial"/>
                <w:color w:val="000000"/>
                <w:szCs w:val="20"/>
              </w:rPr>
              <w:t>Строкова Т.С.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60445">
              <w:rPr>
                <w:rFonts w:ascii="Arial" w:hAnsi="Arial" w:cs="Arial"/>
                <w:color w:val="000000"/>
                <w:szCs w:val="20"/>
              </w:rPr>
              <w:t>Чумакова М.Г.</w:t>
            </w:r>
          </w:p>
        </w:tc>
      </w:tr>
      <w:tr w:rsidR="00BC004B" w:rsidRPr="00D60445" w:rsidTr="00BC004B">
        <w:tc>
          <w:tcPr>
            <w:tcW w:w="116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13.00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Репетиции ансамбля «Сказка»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Дистант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Чальцева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О.В.</w:t>
            </w:r>
          </w:p>
        </w:tc>
      </w:tr>
      <w:tr w:rsidR="00BC004B" w:rsidRPr="00D60445" w:rsidTr="00BC004B">
        <w:tc>
          <w:tcPr>
            <w:tcW w:w="116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16.00-17.50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Юнармия</w:t>
            </w:r>
            <w:proofErr w:type="spellEnd"/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спортзал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Позюмский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В.Л., Центр развития</w:t>
            </w:r>
          </w:p>
        </w:tc>
      </w:tr>
      <w:tr w:rsidR="00BC004B" w:rsidRPr="00D60445" w:rsidTr="00BC004B">
        <w:tc>
          <w:tcPr>
            <w:tcW w:w="116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18.30-20.00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баскетбол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спортза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12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Шуршенко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Е.В., СДЮСШОР</w:t>
            </w:r>
          </w:p>
        </w:tc>
      </w:tr>
    </w:tbl>
    <w:p w:rsidR="00BC004B" w:rsidRPr="00D60445" w:rsidRDefault="00BC004B" w:rsidP="00BC00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C004B" w:rsidRPr="00BC004B" w:rsidRDefault="00BC004B" w:rsidP="00BC004B">
      <w:pPr>
        <w:jc w:val="center"/>
        <w:rPr>
          <w:rFonts w:ascii="Arial" w:hAnsi="Arial" w:cs="Arial"/>
          <w:sz w:val="26"/>
          <w:szCs w:val="26"/>
        </w:rPr>
      </w:pPr>
      <w:r w:rsidRPr="00BC004B">
        <w:rPr>
          <w:rFonts w:ascii="Arial" w:hAnsi="Arial" w:cs="Arial"/>
          <w:b/>
          <w:color w:val="000000"/>
          <w:sz w:val="26"/>
          <w:szCs w:val="26"/>
        </w:rPr>
        <w:t xml:space="preserve"> 24 марта 2022 года</w:t>
      </w:r>
    </w:p>
    <w:p w:rsidR="00BC004B" w:rsidRPr="00D60445" w:rsidRDefault="00BC004B" w:rsidP="00BC004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0"/>
        <w:gridCol w:w="3192"/>
        <w:gridCol w:w="1701"/>
        <w:gridCol w:w="1846"/>
        <w:gridCol w:w="2236"/>
      </w:tblGrid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09.00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русскому языку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для «группы риска»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17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 Учащиеся 9Б 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Дубровина Л.А.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09.00-10.00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10.00-11.00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11.00-12.00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721BCC">
              <w:rPr>
                <w:rFonts w:ascii="Arial" w:hAnsi="Arial" w:cs="Arial"/>
                <w:szCs w:val="20"/>
              </w:rPr>
              <w:t>Консультация по математике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721BCC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База</w:t>
            </w:r>
          </w:p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Каб.16</w:t>
            </w:r>
          </w:p>
        </w:tc>
        <w:tc>
          <w:tcPr>
            <w:tcW w:w="1846" w:type="dxa"/>
            <w:shd w:val="clear" w:color="auto" w:fill="auto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9А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9Б</w:t>
            </w: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Никиенко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Т.С.</w:t>
            </w:r>
          </w:p>
        </w:tc>
      </w:tr>
      <w:tr w:rsidR="00BC004B" w:rsidRPr="00D60445" w:rsidTr="004D0168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09.00-10.00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математике. Подготовка к ВПР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№16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8а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8б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Цвырко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Н.И.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09.00 – 11.00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Кружок «Умники и умницы» (игры, викторины, конкурсы, творческие задания и т.д.)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 7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4в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Меньшикова Н.А.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Консультация по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англ.яз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. для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слабомотивированных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детей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Каб.4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Батракова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А.С.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19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Занятия со слабоуспевающими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. 7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Середа Е.Г.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lastRenderedPageBreak/>
              <w:t xml:space="preserve">10.30 </w:t>
            </w:r>
          </w:p>
        </w:tc>
        <w:tc>
          <w:tcPr>
            <w:tcW w:w="319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Беседа наставников «Проведи каникулы с пользой» 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дистанционно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наставники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Работа со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учащимися по математике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16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6Б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shd w:val="clear" w:color="auto" w:fill="F5F5F5"/>
              <w:jc w:val="center"/>
              <w:outlineLvl w:val="0"/>
              <w:rPr>
                <w:rFonts w:ascii="Arial" w:hAnsi="Arial" w:cs="Arial"/>
                <w:color w:val="37474F"/>
                <w:kern w:val="36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</w:tc>
        <w:tc>
          <w:tcPr>
            <w:tcW w:w="3192" w:type="dxa"/>
          </w:tcPr>
          <w:p w:rsidR="00BC004B" w:rsidRPr="00BC004B" w:rsidRDefault="00BC004B" w:rsidP="00BC004B">
            <w:pPr>
              <w:shd w:val="clear" w:color="auto" w:fill="F5F5F5"/>
              <w:jc w:val="center"/>
              <w:outlineLvl w:val="0"/>
              <w:rPr>
                <w:rFonts w:ascii="Arial" w:hAnsi="Arial" w:cs="Arial"/>
                <w:color w:val="37474F"/>
                <w:kern w:val="36"/>
                <w:szCs w:val="20"/>
              </w:rPr>
            </w:pPr>
            <w:r w:rsidRPr="00D60445">
              <w:rPr>
                <w:rFonts w:ascii="Arial" w:hAnsi="Arial" w:cs="Arial"/>
                <w:color w:val="37474F"/>
                <w:kern w:val="36"/>
                <w:szCs w:val="20"/>
              </w:rPr>
              <w:t>Подготовка к муниципальному этапу олимпиады школьников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Каб.24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6А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Суворова И.А.</w:t>
            </w:r>
          </w:p>
        </w:tc>
      </w:tr>
      <w:tr w:rsidR="00BC004B" w:rsidRPr="00D60445" w:rsidTr="004D0168">
        <w:tc>
          <w:tcPr>
            <w:tcW w:w="1090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10.00-11.30</w:t>
            </w:r>
          </w:p>
        </w:tc>
        <w:tc>
          <w:tcPr>
            <w:tcW w:w="3192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Индивидуальные занятия</w:t>
            </w:r>
          </w:p>
        </w:tc>
        <w:tc>
          <w:tcPr>
            <w:tcW w:w="1701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Каб.6, 5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4Б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1Б, 3Б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Горбачева Н.Н.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Колодкина А.В.</w:t>
            </w:r>
          </w:p>
        </w:tc>
      </w:tr>
      <w:tr w:rsidR="00BC004B" w:rsidRPr="00D60445" w:rsidTr="004D0168">
        <w:tc>
          <w:tcPr>
            <w:tcW w:w="1090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192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Консультации по предметам</w:t>
            </w:r>
          </w:p>
        </w:tc>
        <w:tc>
          <w:tcPr>
            <w:tcW w:w="1701" w:type="dxa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Каб.8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1А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Проданова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О.В.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Подготовка к городской олимпиаде по русскому языку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Подготовка к городской олимпиаде по литературе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17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 5Б 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Дубровина Л.А.</w:t>
            </w:r>
          </w:p>
        </w:tc>
      </w:tr>
      <w:tr w:rsidR="00BC004B" w:rsidRPr="00D60445" w:rsidTr="004D016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10.00 – 13.00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</w:pPr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 xml:space="preserve">Консультации со </w:t>
            </w:r>
            <w:proofErr w:type="spellStart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>слабомотивированными</w:t>
            </w:r>
            <w:proofErr w:type="spellEnd"/>
            <w:r w:rsidRPr="00D60445">
              <w:rPr>
                <w:rFonts w:ascii="Arial" w:eastAsia="Arial Unicode MS" w:hAnsi="Arial" w:cs="Arial"/>
                <w:iCs/>
                <w:kern w:val="1"/>
                <w:szCs w:val="20"/>
                <w:lang w:eastAsia="zh-CN" w:bidi="hi-IN"/>
              </w:rPr>
              <w:t xml:space="preserve"> учащимися (индивидуальные)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 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9, 11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классы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Кисляк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И.А.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10:00-12:00, 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Занятия с одарёнными учениками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учениками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, подготовка к олимпиадам, исследовательским работам.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8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Тушнолобова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С.О.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10.00-13.00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Консультации со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учащимися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№27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7,8,9,10,11 классы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Новожилова С.Ф.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11.00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Занятие отряда ЮИДД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Каб.8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Проданова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О.В.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Виртуальная экскурсия «Тропинками Родного края»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онлайн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2Б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Колосова С.А.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11.00-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по подготовке к МЭ ВОШ по математике</w:t>
            </w: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20</w:t>
            </w:r>
          </w:p>
        </w:tc>
        <w:tc>
          <w:tcPr>
            <w:tcW w:w="184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Винтер Г., 6Бкласс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12:00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</w:p>
        </w:tc>
        <w:tc>
          <w:tcPr>
            <w:tcW w:w="319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Инструктаж «Безопасность на льду в весенний период»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Памятки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,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видеоролики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8А 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Жукова А. О.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12.00</w:t>
            </w:r>
          </w:p>
        </w:tc>
        <w:tc>
          <w:tcPr>
            <w:tcW w:w="3192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Поход на киносеанс «Подольские курсанты»</w:t>
            </w:r>
          </w:p>
        </w:tc>
        <w:tc>
          <w:tcPr>
            <w:tcW w:w="1701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Дворец культуры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8Б</w:t>
            </w:r>
            <w:r>
              <w:rPr>
                <w:rFonts w:ascii="Arial" w:hAnsi="Arial" w:cs="Arial"/>
                <w:szCs w:val="20"/>
              </w:rPr>
              <w:t>, 9Б</w:t>
            </w:r>
          </w:p>
        </w:tc>
        <w:tc>
          <w:tcPr>
            <w:tcW w:w="2236" w:type="dxa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Попова И.А.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Скрипочка В.Ф.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11.00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 xml:space="preserve">Мастер-класс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"Весенняя радуга"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Актовый зал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учащиеся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Специалисты ЦДОДГИ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12.00-13.00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Консультация по химии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19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9а, б классы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Жгунова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Л.Ю.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 течение дня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Мастер – класс «Изготовляем скворечники»</w:t>
            </w:r>
          </w:p>
        </w:tc>
        <w:tc>
          <w:tcPr>
            <w:tcW w:w="1701" w:type="dxa"/>
          </w:tcPr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</w:rPr>
            </w:pPr>
            <w:hyperlink r:id="rId17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</w:rPr>
                <w:t>https://www.youtube.com/watch?v=NKiUEYvwpuo</w:t>
              </w:r>
            </w:hyperlink>
            <w:r w:rsidR="00BC004B" w:rsidRPr="00D6044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Трофименко Л.В.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Классные руководители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11.00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Час инспектора ОДН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(индивидуально)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. 20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lastRenderedPageBreak/>
              <w:t>Учащиеся,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родители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lastRenderedPageBreak/>
              <w:t>Суворов А.В.</w:t>
            </w:r>
          </w:p>
        </w:tc>
      </w:tr>
      <w:tr w:rsidR="00BC004B" w:rsidRPr="00D60445" w:rsidTr="004D0168"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12.00</w:t>
            </w:r>
          </w:p>
        </w:tc>
        <w:tc>
          <w:tcPr>
            <w:tcW w:w="3192" w:type="dxa"/>
            <w:tcBorders>
              <w:top w:val="nil"/>
            </w:tcBorders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Шахматный клуб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Шах. клуб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Учащиеся,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2Б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tcBorders>
              <w:top w:val="nil"/>
            </w:tcBorders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Ефремова Т.В.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12.00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 xml:space="preserve">Виртуальная экскурсия в музей МАОУ СОШ№1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г. Ишима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Музей школы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2А учащиеся, родители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Середа Е.Г.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Чумакова М.Г.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12.30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Час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Спортивный зал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1А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Воложанина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К.П.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13.00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Репетиции ансамбля «Сказка»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дистант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Чальцева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О.В.</w:t>
            </w:r>
          </w:p>
        </w:tc>
      </w:tr>
      <w:tr w:rsidR="00BC004B" w:rsidRPr="00D60445" w:rsidTr="004D016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15.00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Виртуальные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театральные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постановки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https://www.afisha.ru/article/10-aktualnyh-rossiyskih-spektakley-dlya-detey-i-podrostkov-kotorye-mozhno-posmotret-v-seti/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11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класс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Аркатова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М.В.</w:t>
            </w:r>
          </w:p>
        </w:tc>
      </w:tr>
      <w:tr w:rsidR="00BC004B" w:rsidRPr="00D60445" w:rsidTr="004D0168">
        <w:tc>
          <w:tcPr>
            <w:tcW w:w="1090" w:type="dxa"/>
          </w:tcPr>
          <w:p w:rsidR="00BC004B" w:rsidRPr="00D60445" w:rsidRDefault="00BC004B" w:rsidP="00BC004B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16.30-18.00</w:t>
            </w:r>
          </w:p>
        </w:tc>
        <w:tc>
          <w:tcPr>
            <w:tcW w:w="319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баскетбол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спортзал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Уваров А.В., СДЮСШОР</w:t>
            </w:r>
          </w:p>
        </w:tc>
      </w:tr>
      <w:tr w:rsidR="00BC004B" w:rsidRPr="00D60445" w:rsidTr="004D0168">
        <w:tc>
          <w:tcPr>
            <w:tcW w:w="109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18.15-21.00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баскетбол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спортзал</w:t>
            </w:r>
          </w:p>
        </w:tc>
        <w:tc>
          <w:tcPr>
            <w:tcW w:w="184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36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Шуршенко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Е.В., СДЮСШОР</w:t>
            </w:r>
          </w:p>
        </w:tc>
      </w:tr>
    </w:tbl>
    <w:p w:rsidR="00BC004B" w:rsidRPr="00D60445" w:rsidRDefault="00BC004B" w:rsidP="00BC004B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C004B" w:rsidRPr="00BC004B" w:rsidRDefault="00BC004B" w:rsidP="00BC004B">
      <w:pPr>
        <w:widowControl w:val="0"/>
        <w:jc w:val="center"/>
        <w:rPr>
          <w:rFonts w:ascii="Arial" w:hAnsi="Arial" w:cs="Arial"/>
          <w:sz w:val="26"/>
          <w:szCs w:val="26"/>
        </w:rPr>
      </w:pPr>
      <w:r w:rsidRPr="00BC004B">
        <w:rPr>
          <w:rFonts w:ascii="Arial" w:hAnsi="Arial" w:cs="Arial"/>
          <w:b/>
          <w:color w:val="000000"/>
          <w:sz w:val="26"/>
          <w:szCs w:val="26"/>
        </w:rPr>
        <w:t>25 марта 2022 года</w:t>
      </w:r>
    </w:p>
    <w:p w:rsidR="00BC004B" w:rsidRPr="00D60445" w:rsidRDefault="00BC004B" w:rsidP="00BC004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47"/>
        <w:gridCol w:w="1985"/>
        <w:gridCol w:w="1559"/>
        <w:gridCol w:w="2268"/>
      </w:tblGrid>
      <w:tr w:rsidR="00BC004B" w:rsidRPr="00D60445" w:rsidTr="00BC004B">
        <w:tc>
          <w:tcPr>
            <w:tcW w:w="1135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BC004B">
        <w:tc>
          <w:tcPr>
            <w:tcW w:w="1135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09.00-14.00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День инспектора по охране детства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инспектора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«группы»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Учащиеся,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родители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 А.В.</w:t>
            </w:r>
          </w:p>
        </w:tc>
      </w:tr>
      <w:tr w:rsidR="00BC004B" w:rsidRPr="00D60445" w:rsidTr="00BC004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09.00-10.00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11.00-12.00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математике. Подготовка к ВПР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№16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7б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7в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Цвырко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 Н.И.</w:t>
            </w:r>
          </w:p>
        </w:tc>
      </w:tr>
      <w:tr w:rsidR="00BC004B" w:rsidRPr="00D60445" w:rsidTr="00BC00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10:00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color w:val="111111"/>
                <w:szCs w:val="20"/>
                <w:shd w:val="clear" w:color="auto" w:fill="FFFFFF"/>
                <w:lang w:val="en-US" w:bidi="en-US"/>
              </w:rPr>
              <w:t>Профилактическая</w:t>
            </w:r>
            <w:proofErr w:type="spellEnd"/>
            <w:r w:rsidRPr="00D60445">
              <w:rPr>
                <w:rFonts w:ascii="Arial" w:hAnsi="Arial" w:cs="Arial"/>
                <w:color w:val="111111"/>
                <w:szCs w:val="2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D60445">
              <w:rPr>
                <w:rFonts w:ascii="Arial" w:hAnsi="Arial" w:cs="Arial"/>
                <w:color w:val="111111"/>
                <w:szCs w:val="20"/>
                <w:shd w:val="clear" w:color="auto" w:fill="FFFFFF"/>
                <w:lang w:val="en-US" w:bidi="en-US"/>
              </w:rPr>
              <w:t>беседа</w:t>
            </w:r>
            <w:proofErr w:type="spellEnd"/>
            <w:r w:rsidRPr="00D60445">
              <w:rPr>
                <w:rFonts w:ascii="Arial" w:hAnsi="Arial" w:cs="Arial"/>
                <w:color w:val="111111"/>
                <w:szCs w:val="20"/>
                <w:shd w:val="clear" w:color="auto" w:fill="FFFFFF"/>
                <w:lang w:val="en-US" w:bidi="en-US"/>
              </w:rPr>
              <w:t xml:space="preserve"> «</w:t>
            </w:r>
            <w:proofErr w:type="spellStart"/>
            <w:r w:rsidRPr="00D60445">
              <w:rPr>
                <w:rFonts w:ascii="Arial" w:hAnsi="Arial" w:cs="Arial"/>
                <w:color w:val="111111"/>
                <w:szCs w:val="20"/>
                <w:shd w:val="clear" w:color="auto" w:fill="FFFFFF"/>
                <w:lang w:val="en-US" w:bidi="en-US"/>
              </w:rPr>
              <w:t>Профилактика</w:t>
            </w:r>
            <w:proofErr w:type="spellEnd"/>
            <w:r w:rsidRPr="00D60445">
              <w:rPr>
                <w:rFonts w:ascii="Arial" w:hAnsi="Arial" w:cs="Arial"/>
                <w:color w:val="111111"/>
                <w:szCs w:val="20"/>
                <w:shd w:val="clear" w:color="auto" w:fill="FFFFFF"/>
                <w:lang w:val="en-US" w:bidi="en-US"/>
              </w:rPr>
              <w:t xml:space="preserve"> ПАВ»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22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кабинет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8А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Жукова А. О.</w:t>
            </w:r>
          </w:p>
        </w:tc>
      </w:tr>
      <w:tr w:rsidR="00BC004B" w:rsidRPr="00D60445" w:rsidTr="00BC004B">
        <w:tc>
          <w:tcPr>
            <w:tcW w:w="1135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14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Занятия со слабоуспевающими</w:t>
            </w:r>
          </w:p>
        </w:tc>
        <w:tc>
          <w:tcPr>
            <w:tcW w:w="1985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. 7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Середа Е.Г.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Консультации: подготовка к конкурсу «Шаг в будущее» и для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слабомотивированных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обучающихся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Трофименко Л.В.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lastRenderedPageBreak/>
              <w:t>10.00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Работа со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учениками 5А класса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Работа со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слабомотивированными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учениками 5Б класса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17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5А  5Б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Дубровина Л.А.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10.00-11.30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с учащимися ОВЗ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Каб.5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1Б,3Б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Колодкина А.В.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 – 11.00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Мастер – класс «Весеннее настроение»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4в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Меньшикова Н.А.</w:t>
            </w:r>
          </w:p>
        </w:tc>
      </w:tr>
      <w:tr w:rsidR="00BC004B" w:rsidRPr="00D60445" w:rsidTr="00BC00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10.00 – 12.00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Консультации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с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высокомотивированными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учащимися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9, 11 </w:t>
            </w:r>
            <w:proofErr w:type="spellStart"/>
            <w:r w:rsidRPr="00D60445">
              <w:rPr>
                <w:rFonts w:ascii="Arial" w:hAnsi="Arial" w:cs="Arial"/>
                <w:szCs w:val="20"/>
                <w:lang w:val="en-US" w:bidi="en-US"/>
              </w:rPr>
              <w:t>классы</w:t>
            </w:r>
            <w:proofErr w:type="spellEnd"/>
            <w:r w:rsidRPr="00D60445">
              <w:rPr>
                <w:rFonts w:ascii="Arial" w:hAnsi="Arial" w:cs="Arial"/>
                <w:szCs w:val="20"/>
                <w:lang w:val="en-US"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Кисляк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И.А.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9.00-12.00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Консультации по предмету (ОГЭ, ЕГЭ)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27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9,11 классы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Новожилова С.Ф.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11.30 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Выход на каток 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Городской стадион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социальный педагог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Прогулка по городу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Ул. Карла Маркса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7В класс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Батракова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А.С.</w:t>
            </w:r>
          </w:p>
        </w:tc>
      </w:tr>
      <w:tr w:rsidR="00BC004B" w:rsidRPr="00D60445" w:rsidTr="00BC00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11.00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Караоке-</w:t>
            </w:r>
            <w:proofErr w:type="spellStart"/>
            <w:r w:rsidRPr="00D60445">
              <w:rPr>
                <w:rFonts w:ascii="Arial" w:hAnsi="Arial" w:cs="Arial"/>
                <w:szCs w:val="20"/>
                <w:lang w:bidi="en-US"/>
              </w:rPr>
              <w:t>батл</w:t>
            </w:r>
            <w:proofErr w:type="spellEnd"/>
            <w:r w:rsidRPr="00D60445">
              <w:rPr>
                <w:rFonts w:ascii="Arial" w:hAnsi="Arial" w:cs="Arial"/>
                <w:szCs w:val="20"/>
                <w:lang w:bidi="en-US"/>
              </w:rPr>
              <w:t xml:space="preserve"> «Музыка нас связала!»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Актовый зал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Горбачева Н.Н.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Игра-знакомство со славянской мифологией «Откуда взялись домовые»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Каб.5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2Б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Колосова С.А.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11.00-11.40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Занятие по подготовке к городской олимпиаде по географии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>. 21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5-6 класс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Попова И.А.</w:t>
            </w:r>
          </w:p>
        </w:tc>
      </w:tr>
      <w:tr w:rsidR="00BC004B" w:rsidRPr="00D60445" w:rsidTr="00BC00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11.00 – 12.00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Консультации с высокомотивированными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Кабинет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5, 6, 8, 11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Аркатова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М.В.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outlineLvl w:val="0"/>
              <w:rPr>
                <w:rFonts w:ascii="Arial" w:hAnsi="Arial" w:cs="Arial"/>
                <w:kern w:val="36"/>
                <w:szCs w:val="20"/>
              </w:rPr>
            </w:pPr>
            <w:r w:rsidRPr="00D60445">
              <w:rPr>
                <w:rFonts w:ascii="Arial" w:hAnsi="Arial" w:cs="Arial"/>
                <w:kern w:val="36"/>
                <w:szCs w:val="20"/>
              </w:rPr>
              <w:t>11.00-12.00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Работа по подготовке к МЭ ВОШ по математике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26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Винтер Г.,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6Б класс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12.00</w:t>
            </w:r>
          </w:p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47" w:type="dxa"/>
          </w:tcPr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Консультация по литературе (ОГЭ)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 9Б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Дубровина Л.А.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12:00-13:00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«Кто хочет стать Олимпийцем?» проект Орлята России.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8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3А класс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Тушнолобова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С.О.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13.00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 xml:space="preserve">Спектакль «Солдатская сказка» 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Городская управа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Проданова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О.В.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 течение дня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Мастер – класс «Бабочка из атласных лент»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Канзаши</w:t>
            </w:r>
            <w:proofErr w:type="spellEnd"/>
          </w:p>
        </w:tc>
        <w:tc>
          <w:tcPr>
            <w:tcW w:w="1985" w:type="dxa"/>
          </w:tcPr>
          <w:p w:rsidR="00BC004B" w:rsidRPr="00D60445" w:rsidRDefault="005522A9" w:rsidP="00BC004B">
            <w:pPr>
              <w:jc w:val="center"/>
              <w:rPr>
                <w:rFonts w:ascii="Arial" w:hAnsi="Arial" w:cs="Arial"/>
                <w:szCs w:val="20"/>
              </w:rPr>
            </w:pPr>
            <w:hyperlink r:id="rId18" w:history="1">
              <w:r w:rsidR="00BC004B" w:rsidRPr="00D60445">
                <w:rPr>
                  <w:rFonts w:ascii="Arial" w:hAnsi="Arial" w:cs="Arial"/>
                  <w:color w:val="0000FF"/>
                  <w:szCs w:val="20"/>
                  <w:u w:val="single"/>
                </w:rPr>
                <w:t>https://go.mail.ru/search_video?fm</w:t>
              </w:r>
            </w:hyperlink>
            <w:r w:rsidR="00BC004B" w:rsidRPr="00D6044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Трофименко Л.В.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13:00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выход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Городской стадион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3А класс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Тушнолобова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С.О.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13.00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Час</w:t>
            </w:r>
            <w:r w:rsidRPr="00D60445">
              <w:rPr>
                <w:rFonts w:ascii="Arial" w:hAnsi="Arial" w:cs="Arial"/>
                <w:szCs w:val="20"/>
                <w:lang w:bidi="en-US"/>
              </w:rPr>
              <w:t xml:space="preserve"> </w:t>
            </w: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здоровья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Спортивный зал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5 класс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Ефремова Т.В.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Cs w:val="20"/>
                <w:lang w:bidi="en-US"/>
              </w:rPr>
              <w:t>14.00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721BCC">
              <w:rPr>
                <w:rFonts w:ascii="Arial" w:hAnsi="Arial" w:cs="Arial"/>
                <w:b/>
                <w:szCs w:val="20"/>
                <w:lang w:bidi="en-US"/>
              </w:rPr>
              <w:t>Посещение фильма в клубе Авалон</w:t>
            </w: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>
              <w:rPr>
                <w:rFonts w:ascii="Arial" w:hAnsi="Arial" w:cs="Arial"/>
                <w:szCs w:val="20"/>
                <w:lang w:bidi="en-US"/>
              </w:rPr>
              <w:t>Авалон</w:t>
            </w:r>
          </w:p>
        </w:tc>
        <w:tc>
          <w:tcPr>
            <w:tcW w:w="1559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9А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Никиенко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Т.С.</w:t>
            </w:r>
          </w:p>
        </w:tc>
      </w:tr>
      <w:tr w:rsidR="00BC004B" w:rsidRPr="00D60445" w:rsidTr="00BC004B">
        <w:tc>
          <w:tcPr>
            <w:tcW w:w="113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>16.00-17.50</w:t>
            </w:r>
          </w:p>
        </w:tc>
        <w:tc>
          <w:tcPr>
            <w:tcW w:w="314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  <w:r w:rsidRPr="00D60445">
              <w:rPr>
                <w:rFonts w:ascii="Arial" w:hAnsi="Arial" w:cs="Arial"/>
                <w:b/>
                <w:szCs w:val="20"/>
                <w:lang w:bidi="en-US"/>
              </w:rPr>
              <w:t xml:space="preserve"> </w:t>
            </w:r>
            <w:proofErr w:type="spellStart"/>
            <w:r w:rsidRPr="00D60445">
              <w:rPr>
                <w:rFonts w:ascii="Arial" w:hAnsi="Arial" w:cs="Arial"/>
                <w:b/>
                <w:szCs w:val="20"/>
                <w:lang w:bidi="en-US"/>
              </w:rPr>
              <w:t>Юнармия</w:t>
            </w:r>
            <w:proofErr w:type="spellEnd"/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  <w:lang w:bidi="en-US"/>
              </w:rPr>
            </w:pPr>
          </w:p>
        </w:tc>
        <w:tc>
          <w:tcPr>
            <w:tcW w:w="1985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спортзал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68" w:type="dxa"/>
            <w:shd w:val="clear" w:color="auto" w:fill="auto"/>
          </w:tcPr>
          <w:p w:rsidR="00BC004B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Позюмский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В.Л.,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Центр развития</w:t>
            </w:r>
          </w:p>
        </w:tc>
      </w:tr>
      <w:tr w:rsidR="00BC004B" w:rsidRPr="00D60445" w:rsidTr="00BC004B">
        <w:tc>
          <w:tcPr>
            <w:tcW w:w="1135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lastRenderedPageBreak/>
              <w:t>19.00-20.30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баскетбол(м)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спортзал</w:t>
            </w:r>
          </w:p>
        </w:tc>
        <w:tc>
          <w:tcPr>
            <w:tcW w:w="1559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Шуршенко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Е.В., СДЮСШОР</w:t>
            </w:r>
          </w:p>
        </w:tc>
      </w:tr>
    </w:tbl>
    <w:p w:rsidR="00BC004B" w:rsidRDefault="00BC004B" w:rsidP="00BC004B">
      <w:pPr>
        <w:jc w:val="center"/>
        <w:rPr>
          <w:rFonts w:ascii="Arial" w:hAnsi="Arial" w:cs="Arial"/>
          <w:b/>
          <w:color w:val="000000"/>
          <w:lang w:eastAsia="en-US"/>
        </w:rPr>
      </w:pPr>
    </w:p>
    <w:p w:rsidR="00BC004B" w:rsidRPr="00BC004B" w:rsidRDefault="00BC004B" w:rsidP="00BC004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C004B">
        <w:rPr>
          <w:rFonts w:ascii="Arial" w:hAnsi="Arial" w:cs="Arial"/>
          <w:b/>
          <w:color w:val="000000"/>
          <w:sz w:val="26"/>
          <w:szCs w:val="26"/>
          <w:lang w:eastAsia="en-US"/>
        </w:rPr>
        <w:t>26.03.2022 – 27.03.2022</w:t>
      </w:r>
    </w:p>
    <w:p w:rsidR="00BC004B" w:rsidRPr="00D60445" w:rsidRDefault="00BC004B" w:rsidP="00BC004B">
      <w:pPr>
        <w:jc w:val="center"/>
        <w:rPr>
          <w:rFonts w:ascii="Arial" w:hAnsi="Arial" w:cs="Arial"/>
          <w:color w:val="000000"/>
        </w:rPr>
      </w:pPr>
    </w:p>
    <w:tbl>
      <w:tblPr>
        <w:tblStyle w:val="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127"/>
        <w:gridCol w:w="1417"/>
        <w:gridCol w:w="2268"/>
      </w:tblGrid>
      <w:tr w:rsidR="00BC004B" w:rsidRPr="00D60445" w:rsidTr="00BC004B">
        <w:tc>
          <w:tcPr>
            <w:tcW w:w="102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Место</w:t>
            </w:r>
          </w:p>
        </w:tc>
        <w:tc>
          <w:tcPr>
            <w:tcW w:w="141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Ответственный</w:t>
            </w:r>
          </w:p>
        </w:tc>
      </w:tr>
      <w:tr w:rsidR="00BC004B" w:rsidRPr="00D60445" w:rsidTr="00BC004B">
        <w:tc>
          <w:tcPr>
            <w:tcW w:w="102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D60445">
              <w:rPr>
                <w:rFonts w:ascii="Arial" w:hAnsi="Arial" w:cs="Arial"/>
                <w:b/>
                <w:color w:val="FF0000"/>
                <w:szCs w:val="20"/>
              </w:rPr>
              <w:t>Акция «Все на лёд!»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D60445">
              <w:rPr>
                <w:rFonts w:ascii="Arial" w:hAnsi="Arial" w:cs="Arial"/>
                <w:b/>
                <w:color w:val="FF0000"/>
                <w:szCs w:val="20"/>
              </w:rPr>
              <w:t>Стадион «Центральный</w:t>
            </w:r>
          </w:p>
        </w:tc>
        <w:tc>
          <w:tcPr>
            <w:tcW w:w="141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D60445">
              <w:rPr>
                <w:rFonts w:ascii="Arial" w:hAnsi="Arial" w:cs="Arial"/>
                <w:b/>
                <w:color w:val="FF0000"/>
                <w:szCs w:val="20"/>
              </w:rPr>
              <w:t>учащиеся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D60445">
              <w:rPr>
                <w:rFonts w:ascii="Arial" w:hAnsi="Arial" w:cs="Arial"/>
                <w:b/>
                <w:color w:val="FF0000"/>
                <w:szCs w:val="20"/>
              </w:rPr>
              <w:t>Классные руководители</w:t>
            </w:r>
          </w:p>
        </w:tc>
      </w:tr>
      <w:tr w:rsidR="00BC004B" w:rsidRPr="00D60445" w:rsidTr="004D0168">
        <w:tc>
          <w:tcPr>
            <w:tcW w:w="10094" w:type="dxa"/>
            <w:gridSpan w:val="5"/>
            <w:shd w:val="clear" w:color="auto" w:fill="auto"/>
            <w:vAlign w:val="center"/>
          </w:tcPr>
          <w:p w:rsidR="00BC004B" w:rsidRPr="00D60445" w:rsidRDefault="00BC004B" w:rsidP="00BC004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C004B" w:rsidRPr="00D60445" w:rsidRDefault="00BC004B" w:rsidP="00BC004B">
            <w:pPr>
              <w:widowControl w:val="0"/>
              <w:jc w:val="center"/>
              <w:rPr>
                <w:rFonts w:ascii="Arial" w:hAnsi="Arial" w:cs="Arial"/>
              </w:rPr>
            </w:pPr>
            <w:r w:rsidRPr="00D60445">
              <w:rPr>
                <w:rFonts w:ascii="Arial" w:hAnsi="Arial" w:cs="Arial"/>
                <w:b/>
                <w:color w:val="000000"/>
              </w:rPr>
              <w:t>26 марта 2022 года</w:t>
            </w:r>
          </w:p>
          <w:p w:rsidR="00BC004B" w:rsidRPr="00D60445" w:rsidRDefault="00BC004B" w:rsidP="00BC004B">
            <w:pPr>
              <w:rPr>
                <w:rFonts w:ascii="Arial" w:hAnsi="Arial" w:cs="Arial"/>
                <w:szCs w:val="20"/>
              </w:rPr>
            </w:pPr>
          </w:p>
        </w:tc>
      </w:tr>
      <w:tr w:rsidR="00BC004B" w:rsidRPr="00D60445" w:rsidTr="00BC004B">
        <w:tc>
          <w:tcPr>
            <w:tcW w:w="1022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3260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Консультация по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англ.яз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. для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слабомотивированных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детей</w:t>
            </w:r>
          </w:p>
        </w:tc>
        <w:tc>
          <w:tcPr>
            <w:tcW w:w="2127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Каб.4</w:t>
            </w:r>
          </w:p>
        </w:tc>
        <w:tc>
          <w:tcPr>
            <w:tcW w:w="141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Батракова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А.С.</w:t>
            </w:r>
          </w:p>
        </w:tc>
      </w:tr>
      <w:tr w:rsidR="00BC004B" w:rsidRPr="00D60445" w:rsidTr="00BC004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szCs w:val="20"/>
                <w:lang w:bidi="en-US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bidi="en-US"/>
              </w:rPr>
            </w:pPr>
            <w:r w:rsidRPr="00D60445">
              <w:rPr>
                <w:rFonts w:ascii="Arial" w:hAnsi="Arial" w:cs="Arial"/>
                <w:color w:val="000000"/>
                <w:szCs w:val="20"/>
                <w:shd w:val="clear" w:color="auto" w:fill="FFFFFF"/>
                <w:lang w:bidi="en-US"/>
              </w:rPr>
              <w:t>Беседа «Земля — наш общий дом!»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  <w:lang w:val="en-US" w:bidi="en-US"/>
              </w:rPr>
            </w:pPr>
            <w:r w:rsidRPr="00D60445">
              <w:rPr>
                <w:rFonts w:ascii="Arial" w:hAnsi="Arial" w:cs="Arial"/>
                <w:szCs w:val="20"/>
                <w:lang w:val="en-US" w:bidi="en-US"/>
              </w:rPr>
              <w:t>Zoom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Жукова А. О.</w:t>
            </w:r>
          </w:p>
        </w:tc>
      </w:tr>
      <w:tr w:rsidR="00BC004B" w:rsidRPr="00D60445" w:rsidTr="00BC004B"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10.00-11.00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11.00-12.00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Математический кружок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Индивидуальная консультация по подготовке к </w:t>
            </w:r>
            <w:r w:rsidRPr="00D60445">
              <w:rPr>
                <w:rFonts w:ascii="Arial" w:hAnsi="Arial" w:cs="Arial"/>
                <w:szCs w:val="20"/>
                <w:u w:val="single"/>
              </w:rPr>
              <w:t>В</w:t>
            </w:r>
            <w:r w:rsidRPr="00D60445">
              <w:rPr>
                <w:rFonts w:ascii="Arial" w:hAnsi="Arial" w:cs="Arial"/>
                <w:szCs w:val="20"/>
              </w:rPr>
              <w:t>НПК «Шаг в будущее 2022»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Кабинет №16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7-е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Якшина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Анна, 8а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Цвырко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Н.И.</w:t>
            </w:r>
          </w:p>
        </w:tc>
      </w:tr>
      <w:tr w:rsidR="00BC004B" w:rsidRPr="00D60445" w:rsidTr="00BC004B"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11.30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Беседа наставников «Скажи курительным смесям нет!»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дистанционно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 «группы риска»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Суворов А.В.</w:t>
            </w:r>
          </w:p>
        </w:tc>
      </w:tr>
      <w:tr w:rsidR="00BC004B" w:rsidRPr="00D60445" w:rsidTr="00BC004B"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11.30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Беседа педагога-психолога «Безопасное поведение»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Каб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психолога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Учащиеся, состоящие на </w:t>
            </w:r>
            <w:proofErr w:type="spellStart"/>
            <w:r w:rsidRPr="00D60445">
              <w:rPr>
                <w:rFonts w:ascii="Arial" w:hAnsi="Arial" w:cs="Arial"/>
                <w:szCs w:val="20"/>
              </w:rPr>
              <w:t>проф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учете</w:t>
            </w:r>
          </w:p>
        </w:tc>
        <w:tc>
          <w:tcPr>
            <w:tcW w:w="2268" w:type="dxa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Коровина Ю.А.</w:t>
            </w:r>
          </w:p>
        </w:tc>
      </w:tr>
      <w:tr w:rsidR="00BC004B" w:rsidRPr="00D60445" w:rsidTr="00BC004B">
        <w:tc>
          <w:tcPr>
            <w:tcW w:w="102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Педагогический совет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Каб.26</w:t>
            </w:r>
          </w:p>
        </w:tc>
        <w:tc>
          <w:tcPr>
            <w:tcW w:w="141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педагоги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Строкова Т.С.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Онаприюк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Н.В.</w:t>
            </w:r>
          </w:p>
        </w:tc>
      </w:tr>
      <w:tr w:rsidR="00BC004B" w:rsidRPr="00D60445" w:rsidTr="00BC004B">
        <w:tc>
          <w:tcPr>
            <w:tcW w:w="102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15.00 -17.00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b/>
                <w:color w:val="000000"/>
                <w:szCs w:val="20"/>
              </w:rPr>
              <w:t>Час здоровья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спортзал</w:t>
            </w:r>
          </w:p>
        </w:tc>
        <w:tc>
          <w:tcPr>
            <w:tcW w:w="141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 xml:space="preserve">Учащиеся 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Воложанина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К.П.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Ефремова Т.В.</w:t>
            </w:r>
          </w:p>
        </w:tc>
      </w:tr>
      <w:tr w:rsidR="00BC004B" w:rsidRPr="00D60445" w:rsidTr="00BC004B">
        <w:tc>
          <w:tcPr>
            <w:tcW w:w="102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16.00 - 17.50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СГ ДПВС</w:t>
            </w:r>
          </w:p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спортзал</w:t>
            </w:r>
          </w:p>
        </w:tc>
        <w:tc>
          <w:tcPr>
            <w:tcW w:w="141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D60445">
              <w:rPr>
                <w:rFonts w:ascii="Arial" w:hAnsi="Arial" w:cs="Arial"/>
                <w:szCs w:val="20"/>
              </w:rPr>
              <w:t>Позюмский</w:t>
            </w:r>
            <w:proofErr w:type="spellEnd"/>
            <w:r w:rsidRPr="00D60445">
              <w:rPr>
                <w:rFonts w:ascii="Arial" w:hAnsi="Arial" w:cs="Arial"/>
                <w:szCs w:val="20"/>
              </w:rPr>
              <w:t xml:space="preserve"> В.Л., Центр развития</w:t>
            </w:r>
          </w:p>
        </w:tc>
      </w:tr>
      <w:tr w:rsidR="00BC004B" w:rsidRPr="00D60445" w:rsidTr="00BC004B">
        <w:tc>
          <w:tcPr>
            <w:tcW w:w="1022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18.00 - 19.30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60445">
              <w:rPr>
                <w:rFonts w:ascii="Arial" w:hAnsi="Arial" w:cs="Arial"/>
                <w:b/>
                <w:szCs w:val="20"/>
              </w:rPr>
              <w:t>баскетбол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спортзал</w:t>
            </w:r>
          </w:p>
        </w:tc>
        <w:tc>
          <w:tcPr>
            <w:tcW w:w="1417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учащиеся</w:t>
            </w:r>
          </w:p>
        </w:tc>
        <w:tc>
          <w:tcPr>
            <w:tcW w:w="2268" w:type="dxa"/>
            <w:shd w:val="clear" w:color="auto" w:fill="auto"/>
          </w:tcPr>
          <w:p w:rsidR="00BC004B" w:rsidRPr="00D60445" w:rsidRDefault="00BC004B" w:rsidP="00BC004B">
            <w:pPr>
              <w:jc w:val="center"/>
              <w:rPr>
                <w:rFonts w:ascii="Arial" w:hAnsi="Arial" w:cs="Arial"/>
                <w:szCs w:val="20"/>
              </w:rPr>
            </w:pPr>
            <w:r w:rsidRPr="00D60445">
              <w:rPr>
                <w:rFonts w:ascii="Arial" w:hAnsi="Arial" w:cs="Arial"/>
                <w:szCs w:val="20"/>
              </w:rPr>
              <w:t>Уваров А.В., СДЮСШОР</w:t>
            </w:r>
          </w:p>
        </w:tc>
      </w:tr>
    </w:tbl>
    <w:p w:rsidR="00BC004B" w:rsidRDefault="00BC004B" w:rsidP="00BC004B">
      <w:pPr>
        <w:widowControl w:val="0"/>
        <w:jc w:val="center"/>
      </w:pPr>
    </w:p>
    <w:p w:rsidR="00BC004B" w:rsidRDefault="00BC004B" w:rsidP="00BC004B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C004B" w:rsidRPr="00BC004B" w:rsidRDefault="00BC004B" w:rsidP="00BC004B">
      <w:pPr>
        <w:widowControl w:val="0"/>
        <w:tabs>
          <w:tab w:val="left" w:pos="2651"/>
        </w:tabs>
        <w:rPr>
          <w:rFonts w:ascii="Arial" w:hAnsi="Arial" w:cs="Arial"/>
          <w:color w:val="000000" w:themeColor="text1"/>
          <w:sz w:val="26"/>
          <w:szCs w:val="26"/>
        </w:rPr>
      </w:pPr>
      <w:r w:rsidRPr="00BC004B">
        <w:rPr>
          <w:rFonts w:ascii="Arial" w:hAnsi="Arial" w:cs="Arial"/>
          <w:color w:val="000000" w:themeColor="text1"/>
          <w:sz w:val="26"/>
          <w:szCs w:val="26"/>
        </w:rPr>
        <w:t xml:space="preserve">Директор школы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                                   Н.Л. Долженко</w:t>
      </w:r>
    </w:p>
    <w:p w:rsidR="00BC004B" w:rsidRDefault="00BC004B">
      <w:pPr>
        <w:widowControl w:val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sectPr w:rsidR="00BC004B" w:rsidSect="005522A9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5C"/>
    <w:rsid w:val="0002024C"/>
    <w:rsid w:val="00034E41"/>
    <w:rsid w:val="00061BA7"/>
    <w:rsid w:val="00080AA7"/>
    <w:rsid w:val="00091B20"/>
    <w:rsid w:val="000C7165"/>
    <w:rsid w:val="000D0F07"/>
    <w:rsid w:val="000F3CA8"/>
    <w:rsid w:val="00104054"/>
    <w:rsid w:val="00174ED3"/>
    <w:rsid w:val="001A1056"/>
    <w:rsid w:val="001B10EE"/>
    <w:rsid w:val="0021735E"/>
    <w:rsid w:val="00282AB0"/>
    <w:rsid w:val="002D7D51"/>
    <w:rsid w:val="002E5172"/>
    <w:rsid w:val="00320B1B"/>
    <w:rsid w:val="00351FF6"/>
    <w:rsid w:val="00384042"/>
    <w:rsid w:val="00386F2F"/>
    <w:rsid w:val="00387EC5"/>
    <w:rsid w:val="003A4199"/>
    <w:rsid w:val="003B560F"/>
    <w:rsid w:val="003C083B"/>
    <w:rsid w:val="003C48C4"/>
    <w:rsid w:val="004D164D"/>
    <w:rsid w:val="004F39BF"/>
    <w:rsid w:val="00534C7B"/>
    <w:rsid w:val="005522A9"/>
    <w:rsid w:val="00556095"/>
    <w:rsid w:val="005E0A61"/>
    <w:rsid w:val="005E1AC8"/>
    <w:rsid w:val="006211CD"/>
    <w:rsid w:val="0066433B"/>
    <w:rsid w:val="00667F18"/>
    <w:rsid w:val="00685B49"/>
    <w:rsid w:val="0069735C"/>
    <w:rsid w:val="006B2147"/>
    <w:rsid w:val="006D0540"/>
    <w:rsid w:val="00745454"/>
    <w:rsid w:val="00766EDD"/>
    <w:rsid w:val="007B05EC"/>
    <w:rsid w:val="007B5CBA"/>
    <w:rsid w:val="0081490B"/>
    <w:rsid w:val="00816566"/>
    <w:rsid w:val="00857F98"/>
    <w:rsid w:val="008A3189"/>
    <w:rsid w:val="008B5BEF"/>
    <w:rsid w:val="008C50F8"/>
    <w:rsid w:val="008D7FBD"/>
    <w:rsid w:val="008E4F02"/>
    <w:rsid w:val="00905549"/>
    <w:rsid w:val="00911244"/>
    <w:rsid w:val="00917882"/>
    <w:rsid w:val="00954DD9"/>
    <w:rsid w:val="009A042C"/>
    <w:rsid w:val="009B22F3"/>
    <w:rsid w:val="009D5DE2"/>
    <w:rsid w:val="009E4D51"/>
    <w:rsid w:val="009F4472"/>
    <w:rsid w:val="009F5E73"/>
    <w:rsid w:val="00A5147E"/>
    <w:rsid w:val="00A539D7"/>
    <w:rsid w:val="00A766EB"/>
    <w:rsid w:val="00AA3713"/>
    <w:rsid w:val="00AB58B1"/>
    <w:rsid w:val="00AC1DFE"/>
    <w:rsid w:val="00AE12CE"/>
    <w:rsid w:val="00B15819"/>
    <w:rsid w:val="00B3168F"/>
    <w:rsid w:val="00B40E24"/>
    <w:rsid w:val="00B619EE"/>
    <w:rsid w:val="00B93E0E"/>
    <w:rsid w:val="00BC004B"/>
    <w:rsid w:val="00BE3D7F"/>
    <w:rsid w:val="00C0264B"/>
    <w:rsid w:val="00C27E2E"/>
    <w:rsid w:val="00C851D5"/>
    <w:rsid w:val="00CB6555"/>
    <w:rsid w:val="00CC5490"/>
    <w:rsid w:val="00D27342"/>
    <w:rsid w:val="00D34E7C"/>
    <w:rsid w:val="00D72340"/>
    <w:rsid w:val="00D8647F"/>
    <w:rsid w:val="00DB2EDB"/>
    <w:rsid w:val="00DB3D51"/>
    <w:rsid w:val="00DE0B59"/>
    <w:rsid w:val="00DF2187"/>
    <w:rsid w:val="00DF41A6"/>
    <w:rsid w:val="00E0245E"/>
    <w:rsid w:val="00E7305B"/>
    <w:rsid w:val="00EA3B0C"/>
    <w:rsid w:val="00F24EB1"/>
    <w:rsid w:val="00F338E0"/>
    <w:rsid w:val="00F4098B"/>
    <w:rsid w:val="00F7142D"/>
    <w:rsid w:val="00FA5C62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64DBF-3080-410F-9B3B-41D150D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1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31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13181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8B08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351FF6"/>
    <w:rPr>
      <w:color w:val="0000FF"/>
      <w:u w:val="single"/>
    </w:rPr>
  </w:style>
  <w:style w:type="paragraph" w:styleId="ad">
    <w:name w:val="No Spacing"/>
    <w:basedOn w:val="a"/>
    <w:link w:val="ae"/>
    <w:uiPriority w:val="1"/>
    <w:qFormat/>
    <w:rsid w:val="00A766EB"/>
    <w:rPr>
      <w:rFonts w:ascii="Calibri" w:eastAsia="Calibri" w:hAnsi="Calibri"/>
      <w:szCs w:val="3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locked/>
    <w:rsid w:val="00A766EB"/>
    <w:rPr>
      <w:rFonts w:ascii="Calibri" w:eastAsia="Calibri" w:hAnsi="Calibri" w:cs="Times New Roman"/>
      <w:sz w:val="24"/>
      <w:szCs w:val="32"/>
      <w:lang w:val="en-US" w:bidi="en-US"/>
    </w:rPr>
  </w:style>
  <w:style w:type="character" w:styleId="af">
    <w:name w:val="Strong"/>
    <w:basedOn w:val="a0"/>
    <w:uiPriority w:val="22"/>
    <w:qFormat/>
    <w:rsid w:val="00D8647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6B2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1">
    <w:name w:val="ListLabel 1"/>
    <w:qFormat/>
    <w:rsid w:val="00BC004B"/>
    <w:rPr>
      <w:sz w:val="24"/>
    </w:rPr>
  </w:style>
  <w:style w:type="character" w:customStyle="1" w:styleId="ListLabel2">
    <w:name w:val="ListLabel 2"/>
    <w:qFormat/>
    <w:rsid w:val="00BC004B"/>
    <w:rPr>
      <w:sz w:val="24"/>
    </w:rPr>
  </w:style>
  <w:style w:type="paragraph" w:styleId="af0">
    <w:name w:val="List Paragraph"/>
    <w:basedOn w:val="a"/>
    <w:uiPriority w:val="34"/>
    <w:qFormat/>
    <w:rsid w:val="00BC0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uiPriority w:val="59"/>
    <w:rsid w:val="00BC004B"/>
    <w:rPr>
      <w:rFonts w:eastAsiaTheme="minorEastAsia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C004B"/>
  </w:style>
  <w:style w:type="table" w:customStyle="1" w:styleId="2">
    <w:name w:val="Сетка таблицы2"/>
    <w:basedOn w:val="a1"/>
    <w:next w:val="ab"/>
    <w:uiPriority w:val="59"/>
    <w:rsid w:val="00BC004B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C004B"/>
  </w:style>
  <w:style w:type="table" w:customStyle="1" w:styleId="3">
    <w:name w:val="Сетка таблицы3"/>
    <w:basedOn w:val="a1"/>
    <w:next w:val="ab"/>
    <w:uiPriority w:val="59"/>
    <w:rsid w:val="00BC004B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l79_eVEEc" TargetMode="External"/><Relationship Id="rId13" Type="http://schemas.openxmlformats.org/officeDocument/2006/relationships/hyperlink" Target="https://yandex.ru/video/preview/5773245933699782268" TargetMode="External"/><Relationship Id="rId18" Type="http://schemas.openxmlformats.org/officeDocument/2006/relationships/hyperlink" Target="https://go.mail.ru/search_video?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q_GqhCSD7w" TargetMode="External"/><Relationship Id="rId12" Type="http://schemas.openxmlformats.org/officeDocument/2006/relationships/hyperlink" Target="https://yandex.ru/video/preview/15074638940981616548" TargetMode="External"/><Relationship Id="rId17" Type="http://schemas.openxmlformats.org/officeDocument/2006/relationships/hyperlink" Target="https://www.youtube.com/watch?v=NKiUEYvwpu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Zw6UVuCD9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c16LodUi_8" TargetMode="External"/><Relationship Id="rId11" Type="http://schemas.openxmlformats.org/officeDocument/2006/relationships/hyperlink" Target="https://yandex.ru/video/preview/12017273958170499846" TargetMode="External"/><Relationship Id="rId5" Type="http://schemas.openxmlformats.org/officeDocument/2006/relationships/hyperlink" Target="https://youtu.be/hRcUIo6_2t0" TargetMode="External"/><Relationship Id="rId15" Type="http://schemas.openxmlformats.org/officeDocument/2006/relationships/hyperlink" Target="https://m.vk.com/video-48253491_456239291?list=76b32851e1ca95ef92&amp;from" TargetMode="External"/><Relationship Id="rId10" Type="http://schemas.openxmlformats.org/officeDocument/2006/relationships/hyperlink" Target="https://yandex.ru/video/preview/442197815039430443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vk.com/away.php?to=https%3A%2F%2Fclck.ru%2FdWUWw&amp;post=-122623791_275066" TargetMode="External"/><Relationship Id="rId14" Type="http://schemas.openxmlformats.org/officeDocument/2006/relationships/hyperlink" Target="https://yandex.ru/video/preview/17737461586076988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Школа1</cp:lastModifiedBy>
  <cp:revision>40</cp:revision>
  <cp:lastPrinted>2019-10-11T16:47:00Z</cp:lastPrinted>
  <dcterms:created xsi:type="dcterms:W3CDTF">2018-03-17T06:34:00Z</dcterms:created>
  <dcterms:modified xsi:type="dcterms:W3CDTF">2022-03-17T09:10:00Z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